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D04C" w14:textId="77777777" w:rsidR="0088269D" w:rsidRDefault="008826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724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440"/>
        <w:gridCol w:w="1799"/>
        <w:gridCol w:w="1890"/>
        <w:gridCol w:w="2160"/>
        <w:gridCol w:w="2160"/>
        <w:gridCol w:w="2340"/>
        <w:gridCol w:w="2070"/>
        <w:gridCol w:w="1685"/>
        <w:gridCol w:w="688"/>
      </w:tblGrid>
      <w:tr w:rsidR="0088269D" w14:paraId="48701A68" w14:textId="77777777">
        <w:tc>
          <w:tcPr>
            <w:tcW w:w="24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14:paraId="0D0EEE45" w14:textId="77777777" w:rsidR="0088269D" w:rsidRDefault="00882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10D78DE2" w14:textId="77777777" w:rsidR="0088269D" w:rsidRPr="00E477DF" w:rsidRDefault="00E477DF">
            <w:pPr>
              <w:rPr>
                <w:b/>
                <w:sz w:val="28"/>
                <w:szCs w:val="28"/>
                <w:lang w:val="it-IT"/>
              </w:rPr>
            </w:pPr>
            <w:r w:rsidRPr="00E477DF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14:paraId="386ACF26" w14:textId="77777777" w:rsidR="0088269D" w:rsidRDefault="00E477DF">
            <w:pPr>
              <w:rPr>
                <w:b/>
              </w:rPr>
            </w:pPr>
            <w:r>
              <w:rPr>
                <w:b/>
              </w:rPr>
              <w:t>RASPORED PREDAVANJA I VJEŽBI ZA I GODINU U LJETNJEM (II) SEMESTRU</w:t>
            </w:r>
            <w:r>
              <w:t xml:space="preserve"> </w:t>
            </w:r>
            <w:r>
              <w:rPr>
                <w:b/>
              </w:rPr>
              <w:t>AKADEMSKE 2023/2024.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7499B98C" w14:textId="77777777" w:rsidR="0088269D" w:rsidRDefault="0088269D">
            <w:pPr>
              <w:rPr>
                <w:b/>
              </w:rPr>
            </w:pPr>
          </w:p>
        </w:tc>
      </w:tr>
      <w:tr w:rsidR="0088269D" w14:paraId="540DDDE4" w14:textId="77777777"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FB1ED03" w14:textId="77777777" w:rsidR="0088269D" w:rsidRDefault="0088269D"/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7DE4EC7" w14:textId="77777777" w:rsidR="0088269D" w:rsidRDefault="0088269D"/>
        </w:tc>
        <w:tc>
          <w:tcPr>
            <w:tcW w:w="1799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680F518" w14:textId="77777777" w:rsidR="0088269D" w:rsidRDefault="0088269D"/>
        </w:tc>
        <w:tc>
          <w:tcPr>
            <w:tcW w:w="189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C477A86" w14:textId="77777777" w:rsidR="0088269D" w:rsidRDefault="0088269D"/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D345A98" w14:textId="77777777" w:rsidR="0088269D" w:rsidRDefault="0088269D"/>
        </w:tc>
        <w:tc>
          <w:tcPr>
            <w:tcW w:w="21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C84530F" w14:textId="77777777" w:rsidR="0088269D" w:rsidRDefault="0088269D"/>
        </w:tc>
        <w:tc>
          <w:tcPr>
            <w:tcW w:w="23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B73381F" w14:textId="77777777" w:rsidR="0088269D" w:rsidRDefault="0088269D"/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E3CD6A7" w14:textId="77777777" w:rsidR="0088269D" w:rsidRDefault="0088269D"/>
        </w:tc>
        <w:tc>
          <w:tcPr>
            <w:tcW w:w="168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0F0392E5" w14:textId="77777777" w:rsidR="0088269D" w:rsidRDefault="0088269D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726F2" w14:textId="77777777" w:rsidR="0088269D" w:rsidRDefault="0088269D"/>
        </w:tc>
      </w:tr>
      <w:tr w:rsidR="0088269D" w:rsidRPr="00E477DF" w14:paraId="313EB53B" w14:textId="77777777">
        <w:trPr>
          <w:trHeight w:val="340"/>
        </w:trPr>
        <w:tc>
          <w:tcPr>
            <w:tcW w:w="10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30654B6" w14:textId="77777777" w:rsidR="0088269D" w:rsidRDefault="00E477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</w:t>
            </w:r>
            <w:r>
              <w:rPr>
                <w:b/>
                <w:sz w:val="18"/>
                <w:szCs w:val="18"/>
              </w:rPr>
              <w:t>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14EC9EA4" w14:textId="77777777" w:rsidR="0088269D" w:rsidRDefault="00E477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8" w:space="0" w:color="000000"/>
            </w:tcBorders>
            <w:shd w:val="clear" w:color="auto" w:fill="FFFF00"/>
          </w:tcPr>
          <w:p w14:paraId="548EA8DB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Savremeni italijanski jezik 2 Nivo A2 (vježbe)</w:t>
            </w:r>
          </w:p>
        </w:tc>
        <w:tc>
          <w:tcPr>
            <w:tcW w:w="1890" w:type="dxa"/>
            <w:tcBorders>
              <w:top w:val="single" w:sz="18" w:space="0" w:color="000000"/>
            </w:tcBorders>
            <w:shd w:val="clear" w:color="auto" w:fill="FFFF00"/>
          </w:tcPr>
          <w:p w14:paraId="7FF0CAFF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Savremeni italijanski jezik 2 Nivo A2 (vježbe)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14:paraId="53A898FD" w14:textId="77777777" w:rsidR="0088269D" w:rsidRPr="00E477DF" w:rsidRDefault="00E477DF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Savremeni italijanski jezik 2 Nivo A2 (predavanja)</w:t>
            </w:r>
          </w:p>
        </w:tc>
        <w:tc>
          <w:tcPr>
            <w:tcW w:w="2160" w:type="dxa"/>
            <w:tcBorders>
              <w:top w:val="single" w:sz="18" w:space="0" w:color="000000"/>
            </w:tcBorders>
            <w:shd w:val="clear" w:color="auto" w:fill="FFFF00"/>
          </w:tcPr>
          <w:p w14:paraId="06020199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Engleski jezik 2 - drugi strani jezik (vježbe)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603FC56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Francuski jezik 2 - drugi strani jezik (predavanja)</w:t>
            </w:r>
          </w:p>
        </w:tc>
        <w:tc>
          <w:tcPr>
            <w:tcW w:w="20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14:paraId="31F43A19" w14:textId="77777777" w:rsidR="0088269D" w:rsidRPr="00E477DF" w:rsidRDefault="008826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0165962C" w14:textId="77777777" w:rsidR="0088269D" w:rsidRPr="00E477DF" w:rsidRDefault="008826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88269D" w14:paraId="1228F1FD" w14:textId="77777777">
        <w:trPr>
          <w:trHeight w:val="340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DBB6875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29A3358C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</w:tcPr>
          <w:p w14:paraId="754A0057" w14:textId="77777777" w:rsidR="0088269D" w:rsidRPr="00E477DF" w:rsidRDefault="00E477DF">
            <w:pPr>
              <w:jc w:val="center"/>
              <w:rPr>
                <w:sz w:val="18"/>
                <w:szCs w:val="18"/>
                <w:lang w:val="it-IT"/>
              </w:rPr>
            </w:pPr>
            <w:r w:rsidRPr="00E477DF">
              <w:rPr>
                <w:sz w:val="18"/>
                <w:szCs w:val="18"/>
                <w:lang w:val="it-IT"/>
              </w:rPr>
              <w:t>mr Vera Tomanović, viša lektorka</w:t>
            </w:r>
          </w:p>
        </w:tc>
        <w:tc>
          <w:tcPr>
            <w:tcW w:w="1890" w:type="dxa"/>
          </w:tcPr>
          <w:p w14:paraId="32FC0A8F" w14:textId="77777777" w:rsidR="0088269D" w:rsidRPr="00E477DF" w:rsidRDefault="00E477DF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proofErr w:type="gramStart"/>
            <w:r w:rsidRPr="00E477DF">
              <w:rPr>
                <w:sz w:val="18"/>
                <w:szCs w:val="18"/>
                <w:lang w:val="it-IT"/>
              </w:rPr>
              <w:t>mr</w:t>
            </w:r>
            <w:proofErr w:type="spellEnd"/>
            <w:proofErr w:type="gramEnd"/>
            <w:r w:rsidRPr="00E477DF">
              <w:rPr>
                <w:sz w:val="18"/>
                <w:szCs w:val="18"/>
                <w:lang w:val="it-IT"/>
              </w:rPr>
              <w:t xml:space="preserve"> Vera </w:t>
            </w:r>
            <w:proofErr w:type="spellStart"/>
            <w:r w:rsidRPr="00E477DF">
              <w:rPr>
                <w:sz w:val="18"/>
                <w:szCs w:val="18"/>
                <w:lang w:val="it-IT"/>
              </w:rPr>
              <w:t>Tomanović</w:t>
            </w:r>
            <w:proofErr w:type="spellEnd"/>
            <w:r w:rsidRPr="00E477DF">
              <w:rPr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E477DF">
              <w:rPr>
                <w:sz w:val="18"/>
                <w:szCs w:val="18"/>
                <w:lang w:val="it-IT"/>
              </w:rPr>
              <w:t>viša</w:t>
            </w:r>
            <w:proofErr w:type="spellEnd"/>
            <w:r w:rsidRPr="00E477DF">
              <w:rPr>
                <w:sz w:val="18"/>
                <w:szCs w:val="18"/>
                <w:lang w:val="it-IT"/>
              </w:rPr>
              <w:t xml:space="preserve">  </w:t>
            </w:r>
            <w:proofErr w:type="spellStart"/>
            <w:r w:rsidRPr="00E477DF">
              <w:rPr>
                <w:sz w:val="18"/>
                <w:szCs w:val="18"/>
                <w:lang w:val="it-IT"/>
              </w:rPr>
              <w:t>lektorka</w:t>
            </w:r>
            <w:proofErr w:type="spellEnd"/>
          </w:p>
        </w:tc>
        <w:tc>
          <w:tcPr>
            <w:tcW w:w="2160" w:type="dxa"/>
          </w:tcPr>
          <w:p w14:paraId="0A2DDAA8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Cvijeta </w:t>
            </w:r>
            <w:proofErr w:type="spellStart"/>
            <w:r>
              <w:rPr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2160" w:type="dxa"/>
          </w:tcPr>
          <w:p w14:paraId="1C2A162E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Marina Babić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14:paraId="15A1B090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Jasmina Nikčević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76FF5395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3C368213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37834372" w14:textId="77777777">
        <w:trPr>
          <w:trHeight w:val="249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7D83DA4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4DC1A866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19663982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08:30 – 10:00</w:t>
            </w:r>
          </w:p>
        </w:tc>
        <w:tc>
          <w:tcPr>
            <w:tcW w:w="1890" w:type="dxa"/>
          </w:tcPr>
          <w:p w14:paraId="01B8EBA6" w14:textId="77777777" w:rsidR="0088269D" w:rsidRDefault="00E477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10:05 - 11:35</w:t>
            </w:r>
          </w:p>
        </w:tc>
        <w:tc>
          <w:tcPr>
            <w:tcW w:w="2160" w:type="dxa"/>
          </w:tcPr>
          <w:p w14:paraId="2E34F45B" w14:textId="77777777" w:rsidR="0088269D" w:rsidRDefault="00E477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11:40 - 13:10</w:t>
            </w:r>
          </w:p>
        </w:tc>
        <w:tc>
          <w:tcPr>
            <w:tcW w:w="2160" w:type="dxa"/>
          </w:tcPr>
          <w:p w14:paraId="408F119D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14:00 - 15:30</w:t>
            </w:r>
          </w:p>
        </w:tc>
        <w:tc>
          <w:tcPr>
            <w:tcW w:w="2340" w:type="dxa"/>
          </w:tcPr>
          <w:p w14:paraId="4BA39A9D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13:30 – 15:00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5E6F460F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6DDFA32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34CB4BDC" w14:textId="77777777">
        <w:trPr>
          <w:trHeight w:val="132"/>
        </w:trPr>
        <w:tc>
          <w:tcPr>
            <w:tcW w:w="1009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1BF4774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224FB37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14:paraId="3FC65129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14:paraId="3624661D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2D6E46A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A99E9AE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14:paraId="7DA6B710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7FC9CE94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7C070803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4F4BA00B" w14:textId="77777777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629F8A2" w14:textId="77777777" w:rsidR="0088269D" w:rsidRDefault="00E477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43344428" w14:textId="77777777" w:rsidR="0088269D" w:rsidRDefault="00E477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7277C30" w14:textId="77777777" w:rsidR="0088269D" w:rsidRPr="00E477DF" w:rsidRDefault="00E477DF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Italijanski jezik 2 – osnovi morfologije i morfosintakse </w:t>
            </w:r>
          </w:p>
          <w:p w14:paraId="50D4061E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0FB8E14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 –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humanizam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renesansa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D8685A8" w14:textId="77777777" w:rsidR="0088269D" w:rsidRDefault="0088269D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CC2698E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958393D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0898AC09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640C84B3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269D" w14:paraId="32F62CD3" w14:textId="77777777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34797BF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C953462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14:paraId="53075DB4" w14:textId="77777777" w:rsidR="0088269D" w:rsidRPr="00E477DF" w:rsidRDefault="00E477DF">
            <w:pPr>
              <w:jc w:val="center"/>
              <w:rPr>
                <w:sz w:val="18"/>
                <w:szCs w:val="18"/>
                <w:lang w:val="it-IT"/>
              </w:rPr>
            </w:pPr>
            <w:r w:rsidRPr="00E477DF">
              <w:rPr>
                <w:sz w:val="18"/>
                <w:szCs w:val="18"/>
                <w:lang w:val="it-IT"/>
              </w:rPr>
              <w:t>mr Vera Tomanović, viša lektorka</w:t>
            </w: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14:paraId="5CA2B4E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69020A8E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0E5BDC3B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14:paraId="751C7376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5F866044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4127E7D8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37C354E9" w14:textId="77777777">
        <w:trPr>
          <w:trHeight w:val="264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9226EF3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29072104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118A6DE6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08:30 – </w:t>
            </w:r>
            <w:r>
              <w:rPr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1890" w:type="dxa"/>
          </w:tcPr>
          <w:p w14:paraId="06A6C30F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10:05 - 11:35</w:t>
            </w:r>
          </w:p>
        </w:tc>
        <w:tc>
          <w:tcPr>
            <w:tcW w:w="2160" w:type="dxa"/>
          </w:tcPr>
          <w:p w14:paraId="4695DA42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DE2FE93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084D3D20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162EA183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15F6CA80" w14:textId="77777777" w:rsidR="0088269D" w:rsidRDefault="008826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269D" w14:paraId="349AA7BB" w14:textId="77777777">
        <w:trPr>
          <w:trHeight w:val="222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B9D4243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B03F974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14:paraId="2285AD4F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14:paraId="7D568530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B408C4D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6536E90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14:paraId="79C58F9B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2B2332E8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0064C308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:rsidRPr="00E477DF" w14:paraId="3BD3784C" w14:textId="77777777">
        <w:trPr>
          <w:trHeight w:val="34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C216FA7" w14:textId="77777777" w:rsidR="0088269D" w:rsidRDefault="00E477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19C51CCE" w14:textId="77777777" w:rsidR="0088269D" w:rsidRDefault="0088269D">
            <w:pPr>
              <w:rPr>
                <w:b/>
                <w:sz w:val="20"/>
                <w:szCs w:val="20"/>
              </w:rPr>
            </w:pPr>
          </w:p>
          <w:p w14:paraId="39EEDB16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B57A313" w14:textId="77777777" w:rsidR="0088269D" w:rsidRDefault="0088269D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C17DFB4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Teorija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0AEDC107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E12EBB4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2 - </w:t>
            </w:r>
            <w:proofErr w:type="spellStart"/>
            <w:r>
              <w:rPr>
                <w:b/>
                <w:sz w:val="18"/>
                <w:szCs w:val="18"/>
              </w:rPr>
              <w:t>humanizam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renesansa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6E94125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Savremeni italijanski jezik 2 Nivo A2 (vježbe)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D74D95F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56C3DC70" w14:textId="77777777" w:rsidR="0088269D" w:rsidRPr="00E477DF" w:rsidRDefault="0088269D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32ECA71B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88269D" w14:paraId="011731EE" w14:textId="77777777">
        <w:trPr>
          <w:trHeight w:val="428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ABACC02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B313EBF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14:paraId="1B40ECF2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14:paraId="24CEC54D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Tatjana Bečanović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2B73D618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15E91643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lektorka</w:t>
            </w:r>
            <w:proofErr w:type="spellEnd"/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14:paraId="2A07BD04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05EB1088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25E5EF3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4B1978DC" w14:textId="77777777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1E3313A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33E48000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600F3DAA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3BD8F67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10:05 - 11:35</w:t>
            </w:r>
          </w:p>
        </w:tc>
        <w:tc>
          <w:tcPr>
            <w:tcW w:w="2160" w:type="dxa"/>
          </w:tcPr>
          <w:p w14:paraId="5A334AC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11:40 - 12:25</w:t>
            </w:r>
          </w:p>
        </w:tc>
        <w:tc>
          <w:tcPr>
            <w:tcW w:w="2160" w:type="dxa"/>
          </w:tcPr>
          <w:p w14:paraId="7CC9288E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12:30 – 14:00</w:t>
            </w:r>
          </w:p>
        </w:tc>
        <w:tc>
          <w:tcPr>
            <w:tcW w:w="2340" w:type="dxa"/>
          </w:tcPr>
          <w:p w14:paraId="4C25D57B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627BC04D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408D240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01AC53DA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3E3B6223" w14:textId="77777777">
        <w:trPr>
          <w:trHeight w:val="168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B3E5F46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2D9D8A0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14:paraId="4A581D95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14:paraId="3173C475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4144827D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C4EC1E9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14:paraId="7471F2F0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5281E596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5C5183D5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7C94BC7B" w14:textId="77777777">
        <w:trPr>
          <w:trHeight w:val="960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730B7CD" w14:textId="77777777" w:rsidR="0088269D" w:rsidRDefault="00E477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7307FA34" w14:textId="77777777" w:rsidR="0088269D" w:rsidRDefault="0088269D">
            <w:pPr>
              <w:rPr>
                <w:b/>
                <w:sz w:val="20"/>
                <w:szCs w:val="20"/>
              </w:rPr>
            </w:pPr>
          </w:p>
          <w:p w14:paraId="141688B7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F8796A4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Savremeni italijanski jezik 2, nivo A2 (vježbe)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FAAFA54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civilizacija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6D523FCE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766B322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Njemački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2 -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9F2C50B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17DF87C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Crnogorski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18B27D73" w14:textId="77777777" w:rsidR="0088269D" w:rsidRDefault="0088269D">
            <w:pPr>
              <w:rPr>
                <w:b/>
                <w:sz w:val="18"/>
                <w:szCs w:val="18"/>
              </w:rPr>
            </w:pPr>
          </w:p>
          <w:p w14:paraId="1283546F" w14:textId="77777777" w:rsidR="0088269D" w:rsidRDefault="0088269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534AEDE1" w14:textId="77777777" w:rsidR="0088269D" w:rsidRDefault="0088269D">
            <w:pPr>
              <w:rPr>
                <w:b/>
                <w:sz w:val="18"/>
                <w:szCs w:val="18"/>
              </w:rPr>
            </w:pPr>
          </w:p>
        </w:tc>
      </w:tr>
      <w:tr w:rsidR="0088269D" w14:paraId="4E372273" w14:textId="77777777">
        <w:trPr>
          <w:trHeight w:val="57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10FC287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4A69B06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14:paraId="0695F0E7" w14:textId="77777777" w:rsidR="0088269D" w:rsidRPr="00E477DF" w:rsidRDefault="00E477DF">
            <w:pPr>
              <w:jc w:val="center"/>
              <w:rPr>
                <w:sz w:val="18"/>
                <w:szCs w:val="18"/>
                <w:lang w:val="it-IT"/>
              </w:rPr>
            </w:pPr>
            <w:r w:rsidRPr="00E477DF">
              <w:rPr>
                <w:sz w:val="18"/>
                <w:szCs w:val="18"/>
                <w:lang w:val="it-IT"/>
              </w:rPr>
              <w:t>dr Vincenza Leone, strana lektorka</w:t>
            </w: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14:paraId="4147787A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Marko Vukčević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6DE5C0C0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Husović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22207D30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14:paraId="536F6298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Miodrag</w:t>
            </w:r>
            <w:proofErr w:type="spellEnd"/>
            <w:r>
              <w:rPr>
                <w:sz w:val="18"/>
                <w:szCs w:val="18"/>
              </w:rPr>
              <w:t xml:space="preserve"> Jovanović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732637FC" w14:textId="77777777" w:rsidR="0088269D" w:rsidRDefault="0088269D">
            <w:pPr>
              <w:rPr>
                <w:sz w:val="18"/>
                <w:szCs w:val="18"/>
              </w:rPr>
            </w:pPr>
          </w:p>
          <w:p w14:paraId="1C3EA56D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2A5D0936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6FE3DB2F" w14:textId="77777777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4317AB5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693D3EEE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6DA40DBF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10:00 - 11:30 </w:t>
            </w:r>
          </w:p>
        </w:tc>
        <w:tc>
          <w:tcPr>
            <w:tcW w:w="1890" w:type="dxa"/>
          </w:tcPr>
          <w:p w14:paraId="49B037B2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  <w:r>
              <w:rPr>
                <w:sz w:val="18"/>
                <w:szCs w:val="18"/>
              </w:rPr>
              <w:t xml:space="preserve"> - 13:30</w:t>
            </w:r>
          </w:p>
        </w:tc>
        <w:tc>
          <w:tcPr>
            <w:tcW w:w="2160" w:type="dxa"/>
            <w:shd w:val="clear" w:color="auto" w:fill="auto"/>
          </w:tcPr>
          <w:p w14:paraId="0855834E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13:30 - 15:00</w:t>
            </w:r>
          </w:p>
        </w:tc>
        <w:tc>
          <w:tcPr>
            <w:tcW w:w="2160" w:type="dxa"/>
            <w:shd w:val="clear" w:color="auto" w:fill="auto"/>
          </w:tcPr>
          <w:p w14:paraId="539B006E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14:paraId="7C6C6588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 – 16:00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65800FFC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7CF220DE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46888EFD" w14:textId="77777777">
        <w:trPr>
          <w:trHeight w:val="231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35C81B4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EE891F5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2" w:space="0" w:color="000000"/>
            </w:tcBorders>
          </w:tcPr>
          <w:p w14:paraId="1B344D5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90" w:type="dxa"/>
            <w:tcBorders>
              <w:bottom w:val="single" w:sz="12" w:space="0" w:color="000000"/>
            </w:tcBorders>
          </w:tcPr>
          <w:p w14:paraId="40885E5F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126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4A9932D6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72400ACA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2" w:space="0" w:color="000000"/>
            </w:tcBorders>
          </w:tcPr>
          <w:p w14:paraId="1DEAD96D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55A3EFC1" w14:textId="77777777" w:rsidR="0088269D" w:rsidRDefault="0088269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0D31B20F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:rsidRPr="00E477DF" w14:paraId="6FE626B6" w14:textId="77777777">
        <w:trPr>
          <w:trHeight w:val="618"/>
        </w:trPr>
        <w:tc>
          <w:tcPr>
            <w:tcW w:w="100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FE259D2" w14:textId="77777777" w:rsidR="0088269D" w:rsidRDefault="00E477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299CCC4B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F562E96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8462C6D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Italijanski jezik 2 - osnovi morfologije i morfosintakse (predavanja)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72315DC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Ruski jezik 2 - drugi strani jezik (predavanja)</w:t>
            </w:r>
          </w:p>
        </w:tc>
        <w:tc>
          <w:tcPr>
            <w:tcW w:w="21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80A5E9C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 xml:space="preserve">Njemački jezik 2 - drugi </w:t>
            </w:r>
            <w:r w:rsidRPr="00E477DF">
              <w:rPr>
                <w:b/>
                <w:sz w:val="18"/>
                <w:szCs w:val="18"/>
                <w:lang w:val="it-IT"/>
              </w:rPr>
              <w:t>strani jezik (predavanja)</w:t>
            </w:r>
          </w:p>
        </w:tc>
        <w:tc>
          <w:tcPr>
            <w:tcW w:w="234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0DC374E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Engleski jezik 2-drugi strani jezik (predavanja)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B425A63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Španski jezik 2 - drugi strani jezik (predavanja i vježbe)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6B928ADD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88269D" w14:paraId="6197B013" w14:textId="77777777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B67F9A5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EE10D94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1799" w:type="dxa"/>
            <w:tcBorders>
              <w:top w:val="single" w:sz="12" w:space="0" w:color="000000"/>
            </w:tcBorders>
          </w:tcPr>
          <w:p w14:paraId="6AD2AA20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12" w:space="0" w:color="000000"/>
            </w:tcBorders>
          </w:tcPr>
          <w:p w14:paraId="2ED572C8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4DA11E86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Marina Koprivica</w:t>
            </w:r>
          </w:p>
        </w:tc>
        <w:tc>
          <w:tcPr>
            <w:tcW w:w="2160" w:type="dxa"/>
            <w:tcBorders>
              <w:top w:val="single" w:sz="12" w:space="0" w:color="000000"/>
            </w:tcBorders>
          </w:tcPr>
          <w:p w14:paraId="391CD98A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Ana Minić</w:t>
            </w:r>
          </w:p>
        </w:tc>
        <w:tc>
          <w:tcPr>
            <w:tcW w:w="2340" w:type="dxa"/>
            <w:tcBorders>
              <w:top w:val="single" w:sz="12" w:space="0" w:color="000000"/>
            </w:tcBorders>
          </w:tcPr>
          <w:p w14:paraId="22D25B53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000000"/>
            </w:tcBorders>
          </w:tcPr>
          <w:p w14:paraId="7B0650F9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Ivana </w:t>
            </w:r>
            <w:proofErr w:type="spellStart"/>
            <w:r>
              <w:rPr>
                <w:sz w:val="18"/>
                <w:szCs w:val="18"/>
              </w:rPr>
              <w:t>Kovač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Barett</w:t>
            </w:r>
            <w:proofErr w:type="spellEnd"/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3C5D47C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17C4FABB" w14:textId="77777777">
        <w:trPr>
          <w:trHeight w:val="340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34AC2BD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361D8D79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1799" w:type="dxa"/>
          </w:tcPr>
          <w:p w14:paraId="26C9395E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10AA9FE5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10:00 - 11:30</w:t>
            </w:r>
          </w:p>
        </w:tc>
        <w:tc>
          <w:tcPr>
            <w:tcW w:w="2160" w:type="dxa"/>
          </w:tcPr>
          <w:p w14:paraId="7CC4D85F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13:30 - 15:00</w:t>
            </w:r>
          </w:p>
        </w:tc>
        <w:tc>
          <w:tcPr>
            <w:tcW w:w="2160" w:type="dxa"/>
          </w:tcPr>
          <w:p w14:paraId="26ADBFF5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13:30 - 15:00</w:t>
            </w:r>
          </w:p>
        </w:tc>
        <w:tc>
          <w:tcPr>
            <w:tcW w:w="2340" w:type="dxa"/>
          </w:tcPr>
          <w:p w14:paraId="72A9CED3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13:30 - 15:00</w:t>
            </w:r>
          </w:p>
        </w:tc>
        <w:tc>
          <w:tcPr>
            <w:tcW w:w="2070" w:type="dxa"/>
            <w:shd w:val="clear" w:color="auto" w:fill="auto"/>
          </w:tcPr>
          <w:p w14:paraId="77707706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13:30 - 16:30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3093237B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1AC5B755" w14:textId="77777777">
        <w:trPr>
          <w:trHeight w:val="446"/>
        </w:trPr>
        <w:tc>
          <w:tcPr>
            <w:tcW w:w="1009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AD391A0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14:paraId="2186A216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1799" w:type="dxa"/>
            <w:tcBorders>
              <w:bottom w:val="single" w:sz="18" w:space="0" w:color="000000"/>
            </w:tcBorders>
          </w:tcPr>
          <w:p w14:paraId="4504DC51" w14:textId="77777777" w:rsidR="0088269D" w:rsidRDefault="0088269D">
            <w:pPr>
              <w:tabs>
                <w:tab w:val="left" w:pos="1845"/>
              </w:tabs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18" w:space="0" w:color="000000"/>
            </w:tcBorders>
          </w:tcPr>
          <w:p w14:paraId="6684DD59" w14:textId="77777777" w:rsidR="0088269D" w:rsidRDefault="00E477DF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60" w:type="dxa"/>
            <w:tcBorders>
              <w:bottom w:val="single" w:sz="18" w:space="0" w:color="000000"/>
            </w:tcBorders>
          </w:tcPr>
          <w:p w14:paraId="122C9BF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160" w:type="dxa"/>
            <w:tcBorders>
              <w:bottom w:val="single" w:sz="12" w:space="0" w:color="000000"/>
            </w:tcBorders>
          </w:tcPr>
          <w:p w14:paraId="546722A6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14:paraId="13A919B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070" w:type="dxa"/>
            <w:tcBorders>
              <w:bottom w:val="single" w:sz="12" w:space="0" w:color="000000"/>
            </w:tcBorders>
          </w:tcPr>
          <w:p w14:paraId="594B578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37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14:paraId="3A6A4AD6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E16E536" w14:textId="77777777" w:rsidR="0088269D" w:rsidRDefault="0088269D"/>
    <w:p w14:paraId="3F641E56" w14:textId="77777777" w:rsidR="0088269D" w:rsidRDefault="0088269D"/>
    <w:tbl>
      <w:tblPr>
        <w:tblStyle w:val="a6"/>
        <w:tblW w:w="148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425"/>
        <w:gridCol w:w="2085"/>
        <w:gridCol w:w="1980"/>
        <w:gridCol w:w="2250"/>
        <w:gridCol w:w="2175"/>
        <w:gridCol w:w="1965"/>
        <w:gridCol w:w="2070"/>
      </w:tblGrid>
      <w:tr w:rsidR="0088269D" w:rsidRPr="00E477DF" w14:paraId="3F88FDAA" w14:textId="77777777">
        <w:tc>
          <w:tcPr>
            <w:tcW w:w="23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14:paraId="7EEC9B49" w14:textId="77777777" w:rsidR="0088269D" w:rsidRDefault="00882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2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560E3BC0" w14:textId="77777777" w:rsidR="0088269D" w:rsidRPr="00E477DF" w:rsidRDefault="00E477DF">
            <w:pPr>
              <w:rPr>
                <w:b/>
                <w:sz w:val="28"/>
                <w:szCs w:val="28"/>
                <w:lang w:val="it-IT"/>
              </w:rPr>
            </w:pPr>
            <w:r w:rsidRPr="00E477DF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14:paraId="7B1714E1" w14:textId="77777777" w:rsidR="0088269D" w:rsidRPr="00E477DF" w:rsidRDefault="00E477DF">
            <w:pPr>
              <w:rPr>
                <w:b/>
                <w:lang w:val="it-IT"/>
              </w:rPr>
            </w:pPr>
            <w:r w:rsidRPr="00E477DF">
              <w:rPr>
                <w:b/>
                <w:lang w:val="it-IT"/>
              </w:rPr>
              <w:t>RASPORED PREDAVANJA I VJEŽBI ZA II GODINU U LJETNJEM (IV) SEMESTRU</w:t>
            </w:r>
            <w:r w:rsidRPr="00E477DF">
              <w:rPr>
                <w:lang w:val="it-IT"/>
              </w:rPr>
              <w:t xml:space="preserve"> </w:t>
            </w:r>
            <w:r w:rsidRPr="00E477DF">
              <w:rPr>
                <w:b/>
                <w:lang w:val="it-IT"/>
              </w:rPr>
              <w:t xml:space="preserve">AKADEMSKE </w:t>
            </w:r>
            <w:r w:rsidRPr="00E477DF">
              <w:rPr>
                <w:b/>
                <w:lang w:val="it-IT"/>
              </w:rPr>
              <w:t>2022/2023</w:t>
            </w:r>
          </w:p>
        </w:tc>
      </w:tr>
      <w:tr w:rsidR="0088269D" w:rsidRPr="00E477DF" w14:paraId="2C92DECA" w14:textId="77777777"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05783B67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142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08B8D52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20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4B977C1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A33EF6B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574C093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21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B0CA60A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196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F4A90EC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AA6658F" w14:textId="77777777" w:rsidR="0088269D" w:rsidRPr="00E477DF" w:rsidRDefault="0088269D">
            <w:pPr>
              <w:rPr>
                <w:lang w:val="it-IT"/>
              </w:rPr>
            </w:pPr>
          </w:p>
        </w:tc>
      </w:tr>
      <w:tr w:rsidR="0088269D" w14:paraId="0CD2DA61" w14:textId="77777777">
        <w:trPr>
          <w:trHeight w:val="340"/>
        </w:trPr>
        <w:tc>
          <w:tcPr>
            <w:tcW w:w="9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979BBEF" w14:textId="77777777" w:rsidR="0088269D" w:rsidRDefault="00E477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PONEDJELJA</w:t>
            </w:r>
            <w:r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425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6E2B7D6A" w14:textId="77777777" w:rsidR="0088269D" w:rsidRDefault="0088269D">
            <w:pPr>
              <w:jc w:val="center"/>
              <w:rPr>
                <w:b/>
                <w:sz w:val="20"/>
                <w:szCs w:val="20"/>
              </w:rPr>
            </w:pPr>
          </w:p>
          <w:p w14:paraId="15773130" w14:textId="77777777" w:rsidR="0088269D" w:rsidRDefault="00E477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  <w:p w14:paraId="18A6C4A6" w14:textId="77777777" w:rsidR="0088269D" w:rsidRDefault="008826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18" w:space="0" w:color="000000"/>
            </w:tcBorders>
            <w:shd w:val="clear" w:color="auto" w:fill="FFFF00"/>
          </w:tcPr>
          <w:p w14:paraId="50D2CF59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8" w:space="0" w:color="000000"/>
            </w:tcBorders>
            <w:shd w:val="clear" w:color="auto" w:fill="FFFF00"/>
          </w:tcPr>
          <w:p w14:paraId="42696844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8" w:space="0" w:color="000000"/>
            </w:tcBorders>
            <w:shd w:val="clear" w:color="auto" w:fill="FFFF00"/>
          </w:tcPr>
          <w:p w14:paraId="60D1D7DC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B1.2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75" w:type="dxa"/>
            <w:tcBorders>
              <w:top w:val="single" w:sz="18" w:space="0" w:color="000000"/>
            </w:tcBorders>
            <w:shd w:val="clear" w:color="auto" w:fill="FFFF00"/>
          </w:tcPr>
          <w:p w14:paraId="6D5306FC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Engleski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4 -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65" w:type="dxa"/>
            <w:tcBorders>
              <w:top w:val="single" w:sz="18" w:space="0" w:color="000000"/>
            </w:tcBorders>
            <w:shd w:val="clear" w:color="auto" w:fill="FFFF00"/>
          </w:tcPr>
          <w:p w14:paraId="253FD940" w14:textId="77777777" w:rsidR="0088269D" w:rsidRDefault="008826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14:paraId="1D7E2EB7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269D" w14:paraId="1A0C454D" w14:textId="77777777">
        <w:trPr>
          <w:trHeight w:val="340"/>
        </w:trPr>
        <w:tc>
          <w:tcPr>
            <w:tcW w:w="9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010820C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14:paraId="6459D2C9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</w:tcPr>
          <w:p w14:paraId="64F84D5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4BC317D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62C3604D" w14:textId="77777777" w:rsidR="0088269D" w:rsidRPr="00E477DF" w:rsidRDefault="00E477DF">
            <w:pPr>
              <w:jc w:val="center"/>
              <w:rPr>
                <w:sz w:val="18"/>
                <w:szCs w:val="18"/>
                <w:lang w:val="it-IT"/>
              </w:rPr>
            </w:pPr>
            <w:r w:rsidRPr="00E477DF">
              <w:rPr>
                <w:sz w:val="18"/>
                <w:szCs w:val="18"/>
                <w:lang w:val="it-IT"/>
              </w:rPr>
              <w:t>mr Vera Tomanović, viša lektorka</w:t>
            </w:r>
          </w:p>
        </w:tc>
        <w:tc>
          <w:tcPr>
            <w:tcW w:w="2175" w:type="dxa"/>
          </w:tcPr>
          <w:p w14:paraId="7C524648" w14:textId="77777777" w:rsidR="0088269D" w:rsidRDefault="00E477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Oksana </w:t>
            </w:r>
            <w:proofErr w:type="spellStart"/>
            <w:r>
              <w:rPr>
                <w:sz w:val="18"/>
                <w:szCs w:val="18"/>
              </w:rPr>
              <w:t>Raičević</w:t>
            </w:r>
            <w:proofErr w:type="spellEnd"/>
          </w:p>
        </w:tc>
        <w:tc>
          <w:tcPr>
            <w:tcW w:w="1965" w:type="dxa"/>
          </w:tcPr>
          <w:p w14:paraId="7B5F2FF7" w14:textId="77777777" w:rsidR="0088269D" w:rsidRDefault="008826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0DC001A8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73FE9E98" w14:textId="77777777">
        <w:trPr>
          <w:trHeight w:val="123"/>
        </w:trPr>
        <w:tc>
          <w:tcPr>
            <w:tcW w:w="9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3CB6872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14:paraId="0D72D694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14:paraId="099E943B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3A95235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14:paraId="31C38CA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11:40 - 12:25</w:t>
            </w:r>
          </w:p>
        </w:tc>
        <w:tc>
          <w:tcPr>
            <w:tcW w:w="2175" w:type="dxa"/>
          </w:tcPr>
          <w:p w14:paraId="35F6BA0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13:30 - 15:00</w:t>
            </w:r>
          </w:p>
        </w:tc>
        <w:tc>
          <w:tcPr>
            <w:tcW w:w="1965" w:type="dxa"/>
          </w:tcPr>
          <w:p w14:paraId="554A9712" w14:textId="77777777" w:rsidR="0088269D" w:rsidRDefault="008826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29927E28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72722369" w14:textId="77777777">
        <w:trPr>
          <w:trHeight w:val="168"/>
        </w:trPr>
        <w:tc>
          <w:tcPr>
            <w:tcW w:w="9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A1713CD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25F4636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14:paraId="0C155BF0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2A74C341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5C736FE0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126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</w:tcPr>
          <w:p w14:paraId="5397C75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65" w:type="dxa"/>
            <w:tcBorders>
              <w:bottom w:val="single" w:sz="12" w:space="0" w:color="000000"/>
            </w:tcBorders>
          </w:tcPr>
          <w:p w14:paraId="00C7C5E1" w14:textId="77777777" w:rsidR="0088269D" w:rsidRDefault="0088269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0AFEF7B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7C7050EF" w14:textId="77777777">
        <w:trPr>
          <w:trHeight w:val="340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FC5691F" w14:textId="77777777" w:rsidR="0088269D" w:rsidRDefault="00E477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735E90C4" w14:textId="77777777" w:rsidR="0088269D" w:rsidRDefault="00E477D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DE4AC7D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8B9DF80" w14:textId="77777777" w:rsidR="0088269D" w:rsidRDefault="008826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DBFEBCC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</w:t>
            </w:r>
            <w:proofErr w:type="spellEnd"/>
            <w:r>
              <w:rPr>
                <w:b/>
                <w:sz w:val="18"/>
                <w:szCs w:val="18"/>
              </w:rPr>
              <w:t xml:space="preserve">. 4 –   </w:t>
            </w:r>
            <w:proofErr w:type="spellStart"/>
            <w:r>
              <w:rPr>
                <w:b/>
                <w:sz w:val="18"/>
                <w:szCs w:val="18"/>
              </w:rPr>
              <w:t>Romantizam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realizam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moderna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savr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36C5B0B9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  <w:p w14:paraId="59198B36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43FE86EF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Latinski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168B6361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269D" w14:paraId="6FF3CECC" w14:textId="77777777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BDDD2B6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7E993EB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  <w:tcBorders>
              <w:top w:val="single" w:sz="12" w:space="0" w:color="000000"/>
            </w:tcBorders>
          </w:tcPr>
          <w:p w14:paraId="26DC6554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702821E0" w14:textId="77777777" w:rsidR="0088269D" w:rsidRDefault="008826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4EA890D3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175" w:type="dxa"/>
            <w:tcBorders>
              <w:top w:val="single" w:sz="12" w:space="0" w:color="000000"/>
            </w:tcBorders>
          </w:tcPr>
          <w:p w14:paraId="33C8D1A2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000000"/>
            </w:tcBorders>
          </w:tcPr>
          <w:p w14:paraId="3A1F0BAB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Predrag</w:t>
            </w:r>
            <w:proofErr w:type="spellEnd"/>
            <w:r>
              <w:rPr>
                <w:sz w:val="18"/>
                <w:szCs w:val="18"/>
              </w:rPr>
              <w:t xml:space="preserve"> Jovović</w:t>
            </w: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540F7477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2585CE3A" w14:textId="77777777">
        <w:trPr>
          <w:trHeight w:val="135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7515294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14:paraId="05D9FC51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14:paraId="16B16F58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009341F" w14:textId="77777777" w:rsidR="0088269D" w:rsidRDefault="008826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</w:tcPr>
          <w:p w14:paraId="6C216918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12:30 -  14:00</w:t>
            </w:r>
          </w:p>
        </w:tc>
        <w:tc>
          <w:tcPr>
            <w:tcW w:w="2175" w:type="dxa"/>
          </w:tcPr>
          <w:p w14:paraId="58C9A3C5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</w:tcPr>
          <w:p w14:paraId="4A9CA5B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14:50 – 16:20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768D4B11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3B1C7AE7" w14:textId="77777777">
        <w:trPr>
          <w:trHeight w:val="195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9455513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3DD70C1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14:paraId="313B4E17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4B2FA81D" w14:textId="77777777" w:rsidR="0088269D" w:rsidRDefault="008826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7E513F9E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</w:tcPr>
          <w:p w14:paraId="0E027D7F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12" w:space="0" w:color="000000"/>
            </w:tcBorders>
          </w:tcPr>
          <w:p w14:paraId="10953699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475C4DAB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5BECC816" w14:textId="77777777">
        <w:trPr>
          <w:trHeight w:val="771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EA3CB54" w14:textId="77777777" w:rsidR="0088269D" w:rsidRDefault="00E477DF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7CBC466E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DE6DFE6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Engleski jezik 4 - drugi strani jezik (predavanja)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D2850CB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4 - </w:t>
            </w:r>
            <w:proofErr w:type="spellStart"/>
            <w:r>
              <w:rPr>
                <w:b/>
                <w:sz w:val="18"/>
                <w:szCs w:val="18"/>
              </w:rPr>
              <w:t>Leksikologija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EB07E93" w14:textId="77777777" w:rsidR="0088269D" w:rsidRDefault="00E477DF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B1.2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23F48693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6DB7F94" w14:textId="77777777" w:rsidR="0088269D" w:rsidRPr="00E477DF" w:rsidRDefault="00E477DF">
            <w:pPr>
              <w:ind w:hanging="142"/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 xml:space="preserve">Francuski jezik 4 - drugi strani jezik </w:t>
            </w:r>
          </w:p>
          <w:p w14:paraId="5DBA4A39" w14:textId="77777777" w:rsidR="0088269D" w:rsidRPr="00E477DF" w:rsidRDefault="00E477DF">
            <w:pPr>
              <w:ind w:hanging="142"/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(</w:t>
            </w:r>
            <w:r w:rsidRPr="00E477DF">
              <w:rPr>
                <w:b/>
                <w:sz w:val="18"/>
                <w:szCs w:val="18"/>
                <w:lang w:val="it-IT"/>
              </w:rPr>
              <w:t>predavanja)</w:t>
            </w:r>
          </w:p>
        </w:tc>
        <w:tc>
          <w:tcPr>
            <w:tcW w:w="196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4EBE577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Njemački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 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772EDD4D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051DD917" w14:textId="77777777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5C4CA3D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98F3C43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  <w:tcBorders>
              <w:top w:val="single" w:sz="12" w:space="0" w:color="000000"/>
            </w:tcBorders>
          </w:tcPr>
          <w:p w14:paraId="57078F5C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Marijana Cerović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58139F07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lektorka</w:t>
            </w:r>
            <w:proofErr w:type="spellEnd"/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03C8AAE2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lektorka</w:t>
            </w:r>
            <w:proofErr w:type="spellEnd"/>
          </w:p>
        </w:tc>
        <w:tc>
          <w:tcPr>
            <w:tcW w:w="2175" w:type="dxa"/>
            <w:tcBorders>
              <w:top w:val="single" w:sz="12" w:space="0" w:color="000000"/>
            </w:tcBorders>
          </w:tcPr>
          <w:p w14:paraId="445063B0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Sonja </w:t>
            </w:r>
            <w:proofErr w:type="spellStart"/>
            <w:r>
              <w:rPr>
                <w:sz w:val="18"/>
                <w:szCs w:val="18"/>
              </w:rPr>
              <w:t>Špadijer</w:t>
            </w:r>
            <w:proofErr w:type="spellEnd"/>
          </w:p>
        </w:tc>
        <w:tc>
          <w:tcPr>
            <w:tcW w:w="1965" w:type="dxa"/>
            <w:tcBorders>
              <w:top w:val="single" w:sz="12" w:space="0" w:color="000000"/>
              <w:right w:val="single" w:sz="18" w:space="0" w:color="000000"/>
            </w:tcBorders>
          </w:tcPr>
          <w:p w14:paraId="5B0D2AA2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Husović</w:t>
            </w:r>
            <w:proofErr w:type="spellEnd"/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23295E92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455AA92C" w14:textId="77777777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51DF6DC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14:paraId="499435E8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14:paraId="55E4D2E8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1980" w:type="dxa"/>
          </w:tcPr>
          <w:p w14:paraId="467BEF03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250" w:type="dxa"/>
          </w:tcPr>
          <w:p w14:paraId="1B8D330A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11:40 – </w:t>
            </w:r>
            <w:r>
              <w:rPr>
                <w:sz w:val="18"/>
                <w:szCs w:val="18"/>
              </w:rPr>
              <w:t>12:25</w:t>
            </w:r>
          </w:p>
        </w:tc>
        <w:tc>
          <w:tcPr>
            <w:tcW w:w="2175" w:type="dxa"/>
          </w:tcPr>
          <w:p w14:paraId="12EBBE28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13:30 - 15:00</w:t>
            </w:r>
          </w:p>
        </w:tc>
        <w:tc>
          <w:tcPr>
            <w:tcW w:w="1965" w:type="dxa"/>
            <w:vAlign w:val="center"/>
          </w:tcPr>
          <w:p w14:paraId="78EACEDB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13:30 - 15:00 </w:t>
            </w: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630EAEF4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3EC95FF5" w14:textId="77777777">
        <w:trPr>
          <w:trHeight w:val="132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218D15B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2457C4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14:paraId="0647CD87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0BA466EC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3D0D2C06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</w:tcPr>
          <w:p w14:paraId="3D5EB62D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965" w:type="dxa"/>
            <w:tcBorders>
              <w:bottom w:val="single" w:sz="12" w:space="0" w:color="000000"/>
            </w:tcBorders>
            <w:vAlign w:val="center"/>
          </w:tcPr>
          <w:p w14:paraId="757FA793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216</w:t>
            </w: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3D4C9A54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:rsidRPr="00E477DF" w14:paraId="5601148E" w14:textId="77777777">
        <w:trPr>
          <w:trHeight w:val="340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E7312DE" w14:textId="77777777" w:rsidR="0088269D" w:rsidRDefault="00E477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2FA7B8D3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06A38E3" w14:textId="77777777" w:rsidR="0088269D" w:rsidRDefault="00E477D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Ruski 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jezik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drugi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strani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jezik</w:t>
            </w:r>
            <w:proofErr w:type="spellEnd"/>
          </w:p>
          <w:p w14:paraId="16154C30" w14:textId="77777777" w:rsidR="0088269D" w:rsidRDefault="00E477D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vježbe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A187A3F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Savremeni italijanski jezik 4 – Nivo B1.2 (predavanja)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8168E31" w14:textId="77777777" w:rsidR="0088269D" w:rsidRDefault="00E477DF">
            <w:pPr>
              <w:ind w:hanging="142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4 – </w:t>
            </w:r>
            <w:proofErr w:type="spellStart"/>
            <w:r>
              <w:rPr>
                <w:b/>
                <w:sz w:val="18"/>
                <w:szCs w:val="18"/>
              </w:rPr>
              <w:t>Leksikologija</w:t>
            </w:r>
            <w:proofErr w:type="spellEnd"/>
            <w:r>
              <w:rPr>
                <w:b/>
                <w:sz w:val="18"/>
                <w:szCs w:val="18"/>
              </w:rPr>
              <w:t xml:space="preserve"> 2</w:t>
            </w:r>
          </w:p>
          <w:p w14:paraId="0459B656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0B4AE21" w14:textId="77777777" w:rsidR="0088269D" w:rsidRPr="00E477DF" w:rsidRDefault="00E477DF">
            <w:pPr>
              <w:rPr>
                <w:b/>
                <w:sz w:val="18"/>
                <w:szCs w:val="18"/>
                <w:highlight w:val="yellow"/>
                <w:lang w:val="it-IT"/>
              </w:rPr>
            </w:pPr>
            <w:r w:rsidRPr="00E477DF">
              <w:rPr>
                <w:b/>
                <w:sz w:val="18"/>
                <w:szCs w:val="18"/>
                <w:highlight w:val="yellow"/>
                <w:lang w:val="it-IT"/>
              </w:rPr>
              <w:t>Ruski jezik 4 - drugi strani jezik (predavanja)</w:t>
            </w:r>
          </w:p>
          <w:p w14:paraId="2E88D3E6" w14:textId="77777777" w:rsidR="0088269D" w:rsidRPr="00E477DF" w:rsidRDefault="0088269D">
            <w:pPr>
              <w:jc w:val="both"/>
              <w:rPr>
                <w:b/>
                <w:sz w:val="18"/>
                <w:szCs w:val="18"/>
                <w:highlight w:val="yellow"/>
                <w:lang w:val="it-IT"/>
              </w:rPr>
            </w:pPr>
          </w:p>
        </w:tc>
        <w:tc>
          <w:tcPr>
            <w:tcW w:w="19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235E2F7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7850FCD9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88269D" w14:paraId="2F3CAD57" w14:textId="77777777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27E7204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7E8C28B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  <w:tcBorders>
              <w:top w:val="single" w:sz="12" w:space="0" w:color="000000"/>
            </w:tcBorders>
          </w:tcPr>
          <w:p w14:paraId="477C2617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Mujović, </w:t>
            </w:r>
            <w:proofErr w:type="spellStart"/>
            <w:r>
              <w:rPr>
                <w:sz w:val="18"/>
                <w:szCs w:val="18"/>
              </w:rPr>
              <w:t>lektorka</w:t>
            </w:r>
            <w:proofErr w:type="spellEnd"/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00CE17CD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7D73C5F9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75" w:type="dxa"/>
            <w:tcBorders>
              <w:top w:val="single" w:sz="12" w:space="0" w:color="000000"/>
            </w:tcBorders>
          </w:tcPr>
          <w:p w14:paraId="5D7ECBA1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Natalija Milikić</w:t>
            </w:r>
          </w:p>
        </w:tc>
        <w:tc>
          <w:tcPr>
            <w:tcW w:w="1965" w:type="dxa"/>
            <w:tcBorders>
              <w:top w:val="single" w:sz="12" w:space="0" w:color="000000"/>
            </w:tcBorders>
          </w:tcPr>
          <w:p w14:paraId="6456D3B3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72046FA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219C4DF8" w14:textId="77777777"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5D2C1B0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14:paraId="415D6A09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14:paraId="37B9A0B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8:30 -10:00</w:t>
            </w:r>
          </w:p>
        </w:tc>
        <w:tc>
          <w:tcPr>
            <w:tcW w:w="1980" w:type="dxa"/>
          </w:tcPr>
          <w:p w14:paraId="6757E805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12:20</w:t>
            </w:r>
          </w:p>
        </w:tc>
        <w:tc>
          <w:tcPr>
            <w:tcW w:w="2250" w:type="dxa"/>
          </w:tcPr>
          <w:p w14:paraId="326CE999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 – 13:55</w:t>
            </w:r>
          </w:p>
        </w:tc>
        <w:tc>
          <w:tcPr>
            <w:tcW w:w="2175" w:type="dxa"/>
          </w:tcPr>
          <w:p w14:paraId="174A6DFF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11:35 - 13:00</w:t>
            </w:r>
          </w:p>
        </w:tc>
        <w:tc>
          <w:tcPr>
            <w:tcW w:w="1965" w:type="dxa"/>
          </w:tcPr>
          <w:p w14:paraId="1D6A9A31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1DAA1961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7225F342" w14:textId="77777777">
        <w:trPr>
          <w:trHeight w:val="285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467F19F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2AD2207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14:paraId="66FF2209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64C995A6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247EEE1A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75" w:type="dxa"/>
            <w:tcBorders>
              <w:bottom w:val="single" w:sz="12" w:space="0" w:color="000000"/>
            </w:tcBorders>
          </w:tcPr>
          <w:p w14:paraId="34812B65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Ruski centar</w:t>
            </w:r>
          </w:p>
        </w:tc>
        <w:tc>
          <w:tcPr>
            <w:tcW w:w="1965" w:type="dxa"/>
            <w:tcBorders>
              <w:bottom w:val="single" w:sz="12" w:space="0" w:color="000000"/>
            </w:tcBorders>
          </w:tcPr>
          <w:p w14:paraId="5A6A9443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2" w:space="0" w:color="000000"/>
              <w:right w:val="single" w:sz="18" w:space="0" w:color="000000"/>
            </w:tcBorders>
          </w:tcPr>
          <w:p w14:paraId="45C6AE9F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:rsidRPr="00E477DF" w14:paraId="75F3F683" w14:textId="77777777">
        <w:trPr>
          <w:trHeight w:val="516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4F22197" w14:textId="77777777" w:rsidR="0088269D" w:rsidRDefault="00E477DF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47FF6603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20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BF957DC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civilizacija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  <w:p w14:paraId="17AC5370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909B239" w14:textId="77777777" w:rsidR="0088269D" w:rsidRDefault="00E477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</w:t>
            </w:r>
            <w:proofErr w:type="spellEnd"/>
            <w:r>
              <w:rPr>
                <w:b/>
                <w:sz w:val="18"/>
                <w:szCs w:val="18"/>
              </w:rPr>
              <w:t xml:space="preserve">. 4 – </w:t>
            </w:r>
            <w:proofErr w:type="spellStart"/>
            <w:r>
              <w:rPr>
                <w:b/>
                <w:sz w:val="20"/>
                <w:szCs w:val="20"/>
              </w:rPr>
              <w:t>Romantizam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realizam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moderna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savremena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knjiž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140719F0" w14:textId="77777777" w:rsidR="0088269D" w:rsidRDefault="00E477DF">
            <w:pPr>
              <w:ind w:hanging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predavanja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6F7ACEDF" w14:textId="77777777" w:rsidR="0088269D" w:rsidRDefault="0088269D">
            <w:pPr>
              <w:ind w:hanging="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55F342D" w14:textId="77777777" w:rsidR="0088269D" w:rsidRPr="00E477DF" w:rsidRDefault="00E477DF">
            <w:pPr>
              <w:ind w:hanging="142"/>
              <w:jc w:val="center"/>
              <w:rPr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 xml:space="preserve"> Savremeni italijanski jezik 4 - Nivo B1.2</w:t>
            </w:r>
          </w:p>
          <w:p w14:paraId="4061833B" w14:textId="77777777" w:rsidR="0088269D" w:rsidRDefault="00E477DF">
            <w:pPr>
              <w:ind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7F442F3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Njemački jezik 4 - drugi strani jezik</w:t>
            </w:r>
            <w:r w:rsidRPr="00E477DF">
              <w:rPr>
                <w:b/>
                <w:sz w:val="18"/>
                <w:szCs w:val="18"/>
                <w:lang w:val="it-IT"/>
              </w:rPr>
              <w:t xml:space="preserve"> (predavanja)</w:t>
            </w:r>
          </w:p>
        </w:tc>
        <w:tc>
          <w:tcPr>
            <w:tcW w:w="19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0B96048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12AF9BAD" w14:textId="77777777" w:rsidR="0088269D" w:rsidRPr="00E477DF" w:rsidRDefault="0088269D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8269D" w14:paraId="66B07FC3" w14:textId="77777777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B450869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42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26071B3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PROFESOR</w:t>
            </w:r>
          </w:p>
        </w:tc>
        <w:tc>
          <w:tcPr>
            <w:tcW w:w="2085" w:type="dxa"/>
            <w:tcBorders>
              <w:top w:val="single" w:sz="12" w:space="0" w:color="000000"/>
            </w:tcBorders>
          </w:tcPr>
          <w:p w14:paraId="18F6936E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4682ADAA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1E4D3045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Vincenza</w:t>
            </w:r>
            <w:proofErr w:type="spellEnd"/>
            <w:r>
              <w:rPr>
                <w:sz w:val="18"/>
                <w:szCs w:val="18"/>
              </w:rPr>
              <w:t xml:space="preserve"> Leone</w:t>
            </w:r>
          </w:p>
        </w:tc>
        <w:tc>
          <w:tcPr>
            <w:tcW w:w="2175" w:type="dxa"/>
            <w:tcBorders>
              <w:top w:val="single" w:sz="12" w:space="0" w:color="000000"/>
            </w:tcBorders>
          </w:tcPr>
          <w:p w14:paraId="124194EC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Ana Minić</w:t>
            </w:r>
          </w:p>
        </w:tc>
        <w:tc>
          <w:tcPr>
            <w:tcW w:w="1965" w:type="dxa"/>
            <w:tcBorders>
              <w:top w:val="single" w:sz="12" w:space="0" w:color="000000"/>
            </w:tcBorders>
          </w:tcPr>
          <w:p w14:paraId="78FACAA4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right w:val="single" w:sz="18" w:space="0" w:color="000000"/>
            </w:tcBorders>
          </w:tcPr>
          <w:p w14:paraId="483CFC86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2D9A08E6" w14:textId="77777777">
        <w:trPr>
          <w:trHeight w:val="159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C2248F0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</w:tcBorders>
            <w:vAlign w:val="center"/>
          </w:tcPr>
          <w:p w14:paraId="6A54E4A5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085" w:type="dxa"/>
          </w:tcPr>
          <w:p w14:paraId="55D47664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10:00 - 10:45</w:t>
            </w:r>
          </w:p>
        </w:tc>
        <w:tc>
          <w:tcPr>
            <w:tcW w:w="1980" w:type="dxa"/>
          </w:tcPr>
          <w:p w14:paraId="52CEBC1C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 – 12:20</w:t>
            </w:r>
          </w:p>
        </w:tc>
        <w:tc>
          <w:tcPr>
            <w:tcW w:w="2250" w:type="dxa"/>
          </w:tcPr>
          <w:p w14:paraId="60135995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12:30 - 14:00</w:t>
            </w:r>
          </w:p>
        </w:tc>
        <w:tc>
          <w:tcPr>
            <w:tcW w:w="2175" w:type="dxa"/>
          </w:tcPr>
          <w:p w14:paraId="61609A0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15:00 - 16:30</w:t>
            </w:r>
          </w:p>
        </w:tc>
        <w:tc>
          <w:tcPr>
            <w:tcW w:w="1965" w:type="dxa"/>
          </w:tcPr>
          <w:p w14:paraId="52028DEF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18" w:space="0" w:color="000000"/>
            </w:tcBorders>
          </w:tcPr>
          <w:p w14:paraId="470BDFEB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0B33540F" w14:textId="77777777">
        <w:trPr>
          <w:trHeight w:val="192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95420D2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14:paraId="7B7BD3C7" w14:textId="77777777" w:rsidR="0088269D" w:rsidRDefault="00E47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SALE</w:t>
            </w:r>
          </w:p>
        </w:tc>
        <w:tc>
          <w:tcPr>
            <w:tcW w:w="2085" w:type="dxa"/>
            <w:tcBorders>
              <w:bottom w:val="single" w:sz="12" w:space="0" w:color="000000"/>
            </w:tcBorders>
          </w:tcPr>
          <w:p w14:paraId="58788209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80" w:type="dxa"/>
            <w:tcBorders>
              <w:bottom w:val="single" w:sz="18" w:space="0" w:color="000000"/>
            </w:tcBorders>
          </w:tcPr>
          <w:p w14:paraId="22218024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14:paraId="7A3DBBFE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75" w:type="dxa"/>
            <w:tcBorders>
              <w:bottom w:val="single" w:sz="18" w:space="0" w:color="000000"/>
            </w:tcBorders>
          </w:tcPr>
          <w:p w14:paraId="2D61F417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965" w:type="dxa"/>
            <w:tcBorders>
              <w:bottom w:val="single" w:sz="12" w:space="0" w:color="000000"/>
            </w:tcBorders>
          </w:tcPr>
          <w:p w14:paraId="21DDD0BA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18" w:space="0" w:color="000000"/>
              <w:right w:val="single" w:sz="18" w:space="0" w:color="000000"/>
            </w:tcBorders>
          </w:tcPr>
          <w:p w14:paraId="559D3627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B2C676A" w14:textId="77777777" w:rsidR="0088269D" w:rsidRDefault="00E477DF">
      <w:pPr>
        <w:spacing w:after="200" w:line="276" w:lineRule="auto"/>
      </w:pPr>
      <w:r>
        <w:t xml:space="preserve"> </w:t>
      </w:r>
    </w:p>
    <w:tbl>
      <w:tblPr>
        <w:tblStyle w:val="a7"/>
        <w:tblW w:w="150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440"/>
        <w:gridCol w:w="105"/>
        <w:gridCol w:w="1950"/>
        <w:gridCol w:w="1755"/>
        <w:gridCol w:w="1905"/>
        <w:gridCol w:w="1650"/>
        <w:gridCol w:w="1710"/>
        <w:gridCol w:w="1635"/>
        <w:gridCol w:w="1935"/>
      </w:tblGrid>
      <w:tr w:rsidR="0088269D" w:rsidRPr="00E477DF" w14:paraId="138CA745" w14:textId="77777777">
        <w:tc>
          <w:tcPr>
            <w:tcW w:w="24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</w:tcPr>
          <w:p w14:paraId="01882E8B" w14:textId="77777777" w:rsidR="0088269D" w:rsidRDefault="008826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606E4696" w14:textId="77777777" w:rsidR="0088269D" w:rsidRPr="00E477DF" w:rsidRDefault="00E477DF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E477DF">
              <w:rPr>
                <w:b/>
                <w:sz w:val="28"/>
                <w:szCs w:val="28"/>
                <w:lang w:val="it-IT"/>
              </w:rPr>
              <w:t xml:space="preserve">STUDIJSKI PROGRAM ZA ITALIJANSKI JEZIK I </w:t>
            </w:r>
            <w:r w:rsidRPr="00E477DF">
              <w:rPr>
                <w:b/>
                <w:sz w:val="28"/>
                <w:szCs w:val="28"/>
                <w:lang w:val="it-IT"/>
              </w:rPr>
              <w:t>KNJIŽEVNOST</w:t>
            </w:r>
          </w:p>
          <w:p w14:paraId="0196DC43" w14:textId="77777777" w:rsidR="0088269D" w:rsidRPr="00E477DF" w:rsidRDefault="00E477DF">
            <w:pPr>
              <w:jc w:val="center"/>
              <w:rPr>
                <w:b/>
                <w:lang w:val="it-IT"/>
              </w:rPr>
            </w:pPr>
            <w:r w:rsidRPr="00E477DF">
              <w:rPr>
                <w:b/>
                <w:lang w:val="it-IT"/>
              </w:rPr>
              <w:t>RASPORED PREDAVANJA I VJEŽBI ZA III GODINU U LJETNJEM (VI) SEMESTRU</w:t>
            </w:r>
            <w:r w:rsidRPr="00E477DF">
              <w:rPr>
                <w:lang w:val="it-IT"/>
              </w:rPr>
              <w:t xml:space="preserve"> </w:t>
            </w:r>
            <w:r w:rsidRPr="00E477DF">
              <w:rPr>
                <w:b/>
                <w:lang w:val="it-IT"/>
              </w:rPr>
              <w:t>AKADEMSKE 2022/2023.</w:t>
            </w:r>
          </w:p>
        </w:tc>
      </w:tr>
      <w:tr w:rsidR="0088269D" w:rsidRPr="00E477DF" w14:paraId="7519B0AC" w14:textId="77777777"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5F9CD00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B3A2A31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205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17169EF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175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6F9ED00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19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D05DBE9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16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4D25B5A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17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5076023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163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70013C1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1935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902A24F" w14:textId="77777777" w:rsidR="0088269D" w:rsidRPr="00E477DF" w:rsidRDefault="0088269D">
            <w:pPr>
              <w:rPr>
                <w:lang w:val="it-IT"/>
              </w:rPr>
            </w:pPr>
          </w:p>
        </w:tc>
      </w:tr>
      <w:tr w:rsidR="0088269D" w:rsidRPr="00E477DF" w14:paraId="5A276670" w14:textId="77777777">
        <w:trPr>
          <w:trHeight w:val="666"/>
        </w:trPr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59BBFFA" w14:textId="77777777" w:rsidR="0088269D" w:rsidRPr="00E477DF" w:rsidRDefault="0088269D">
            <w:pPr>
              <w:ind w:left="113" w:right="113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7320BFA5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055" w:type="dxa"/>
            <w:gridSpan w:val="2"/>
            <w:tcBorders>
              <w:top w:val="single" w:sz="18" w:space="0" w:color="000000"/>
            </w:tcBorders>
            <w:shd w:val="clear" w:color="auto" w:fill="FFFF00"/>
          </w:tcPr>
          <w:p w14:paraId="4A651773" w14:textId="77777777" w:rsidR="0088269D" w:rsidRPr="00E477DF" w:rsidRDefault="0088269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755" w:type="dxa"/>
            <w:tcBorders>
              <w:top w:val="single" w:sz="18" w:space="0" w:color="000000"/>
            </w:tcBorders>
            <w:shd w:val="clear" w:color="auto" w:fill="FFFF00"/>
          </w:tcPr>
          <w:p w14:paraId="23417005" w14:textId="77777777" w:rsidR="0088269D" w:rsidRPr="00E477DF" w:rsidRDefault="008826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905" w:type="dxa"/>
            <w:tcBorders>
              <w:top w:val="single" w:sz="18" w:space="0" w:color="000000"/>
            </w:tcBorders>
            <w:shd w:val="clear" w:color="auto" w:fill="FFFF00"/>
          </w:tcPr>
          <w:p w14:paraId="2073301B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650" w:type="dxa"/>
            <w:tcBorders>
              <w:top w:val="single" w:sz="18" w:space="0" w:color="000000"/>
            </w:tcBorders>
            <w:shd w:val="clear" w:color="auto" w:fill="FFFF00"/>
          </w:tcPr>
          <w:p w14:paraId="7E094FCD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14:paraId="46475D10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635" w:type="dxa"/>
            <w:tcBorders>
              <w:top w:val="single" w:sz="18" w:space="0" w:color="000000"/>
            </w:tcBorders>
            <w:shd w:val="clear" w:color="auto" w:fill="FFFF00"/>
          </w:tcPr>
          <w:p w14:paraId="3ACA16BD" w14:textId="77777777" w:rsidR="0088269D" w:rsidRPr="00E477DF" w:rsidRDefault="0088269D">
            <w:pPr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3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14:paraId="75D72806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88269D" w:rsidRPr="00E477DF" w14:paraId="455F88DB" w14:textId="77777777">
        <w:trPr>
          <w:trHeight w:val="666"/>
        </w:trPr>
        <w:tc>
          <w:tcPr>
            <w:tcW w:w="9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491C50F" w14:textId="77777777" w:rsidR="0088269D" w:rsidRDefault="00E477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57419947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55" w:type="dxa"/>
            <w:gridSpan w:val="2"/>
            <w:tcBorders>
              <w:top w:val="single" w:sz="18" w:space="0" w:color="000000"/>
            </w:tcBorders>
            <w:shd w:val="clear" w:color="auto" w:fill="FFFF00"/>
          </w:tcPr>
          <w:p w14:paraId="0AA227EA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18" w:space="0" w:color="000000"/>
            </w:tcBorders>
            <w:shd w:val="clear" w:color="auto" w:fill="FFFF00"/>
          </w:tcPr>
          <w:p w14:paraId="09E1FDCC" w14:textId="77777777" w:rsidR="0088269D" w:rsidRPr="00E477DF" w:rsidRDefault="00E477D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E477DF">
              <w:rPr>
                <w:b/>
                <w:sz w:val="20"/>
                <w:szCs w:val="20"/>
                <w:lang w:val="it-IT"/>
              </w:rPr>
              <w:t>Njemački jezik 6 - drugi strani jezik (predavanja)</w:t>
            </w:r>
          </w:p>
        </w:tc>
        <w:tc>
          <w:tcPr>
            <w:tcW w:w="1905" w:type="dxa"/>
            <w:tcBorders>
              <w:top w:val="single" w:sz="18" w:space="0" w:color="000000"/>
            </w:tcBorders>
            <w:shd w:val="clear" w:color="auto" w:fill="FFFF00"/>
          </w:tcPr>
          <w:p w14:paraId="3DD24105" w14:textId="77777777" w:rsidR="0088269D" w:rsidRPr="00E477DF" w:rsidRDefault="00E477D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Francuski jezik 6 - drugi strani jezik (predavanja)</w:t>
            </w:r>
          </w:p>
        </w:tc>
        <w:tc>
          <w:tcPr>
            <w:tcW w:w="1650" w:type="dxa"/>
            <w:tcBorders>
              <w:top w:val="single" w:sz="18" w:space="0" w:color="000000"/>
            </w:tcBorders>
            <w:shd w:val="clear" w:color="auto" w:fill="FFFF00"/>
          </w:tcPr>
          <w:p w14:paraId="4615225A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 xml:space="preserve">Engleski </w:t>
            </w:r>
            <w:r w:rsidRPr="00E477DF">
              <w:rPr>
                <w:b/>
                <w:sz w:val="18"/>
                <w:szCs w:val="18"/>
                <w:lang w:val="it-IT"/>
              </w:rPr>
              <w:t>jezik 6 – drugi strani jezik (predavanja)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14:paraId="33D39FC0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35" w:type="dxa"/>
            <w:tcBorders>
              <w:top w:val="single" w:sz="18" w:space="0" w:color="000000"/>
            </w:tcBorders>
            <w:shd w:val="clear" w:color="auto" w:fill="FFFF00"/>
          </w:tcPr>
          <w:p w14:paraId="58A46669" w14:textId="77777777" w:rsidR="0088269D" w:rsidRPr="00E477DF" w:rsidRDefault="0088269D">
            <w:pPr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3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14:paraId="35F9A5EF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88269D" w14:paraId="42C3D3EC" w14:textId="77777777">
        <w:trPr>
          <w:trHeight w:val="340"/>
        </w:trPr>
        <w:tc>
          <w:tcPr>
            <w:tcW w:w="9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D121AE3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3A9E74CB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55" w:type="dxa"/>
            <w:gridSpan w:val="2"/>
          </w:tcPr>
          <w:p w14:paraId="6BF3732C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7596609B" w14:textId="77777777" w:rsidR="0088269D" w:rsidRDefault="00E4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doc.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Sabina </w:t>
            </w:r>
            <w:proofErr w:type="spellStart"/>
            <w:r>
              <w:rPr>
                <w:sz w:val="20"/>
                <w:szCs w:val="20"/>
              </w:rPr>
              <w:t>Osmanović</w:t>
            </w:r>
            <w:proofErr w:type="spellEnd"/>
          </w:p>
        </w:tc>
        <w:tc>
          <w:tcPr>
            <w:tcW w:w="1905" w:type="dxa"/>
          </w:tcPr>
          <w:p w14:paraId="250523CE" w14:textId="77777777" w:rsidR="0088269D" w:rsidRDefault="00E477D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highlight w:val="white"/>
              </w:rPr>
              <w:t xml:space="preserve">prof. </w:t>
            </w:r>
            <w:proofErr w:type="spellStart"/>
            <w:r>
              <w:rPr>
                <w:sz w:val="18"/>
                <w:szCs w:val="18"/>
                <w:highlight w:val="white"/>
              </w:rPr>
              <w:t>dr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Marjana Đukić</w:t>
            </w:r>
          </w:p>
        </w:tc>
        <w:tc>
          <w:tcPr>
            <w:tcW w:w="1650" w:type="dxa"/>
          </w:tcPr>
          <w:p w14:paraId="513B554D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Sanja </w:t>
            </w:r>
            <w:proofErr w:type="spellStart"/>
            <w:r>
              <w:rPr>
                <w:sz w:val="18"/>
                <w:szCs w:val="18"/>
              </w:rPr>
              <w:t>Ćetković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6C443F0A" w14:textId="77777777" w:rsidR="0088269D" w:rsidRDefault="0088269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35" w:type="dxa"/>
          </w:tcPr>
          <w:p w14:paraId="11335B32" w14:textId="77777777" w:rsidR="0088269D" w:rsidRDefault="0088269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35" w:type="dxa"/>
            <w:tcBorders>
              <w:right w:val="single" w:sz="18" w:space="0" w:color="000000"/>
            </w:tcBorders>
          </w:tcPr>
          <w:p w14:paraId="7A3E4AAD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4FA6CB40" w14:textId="77777777">
        <w:trPr>
          <w:trHeight w:val="222"/>
        </w:trPr>
        <w:tc>
          <w:tcPr>
            <w:tcW w:w="9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DA5CEFC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0D0299FA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055" w:type="dxa"/>
            <w:gridSpan w:val="2"/>
          </w:tcPr>
          <w:p w14:paraId="37D9CC2F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14:paraId="397B020A" w14:textId="77777777" w:rsidR="0088269D" w:rsidRDefault="00E47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13:30 - 15:00</w:t>
            </w:r>
          </w:p>
        </w:tc>
        <w:tc>
          <w:tcPr>
            <w:tcW w:w="1905" w:type="dxa"/>
          </w:tcPr>
          <w:p w14:paraId="3F0A00BD" w14:textId="77777777" w:rsidR="0088269D" w:rsidRDefault="00E477D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highlight w:val="white"/>
              </w:rPr>
              <w:t>13:30 - 15:00</w:t>
            </w:r>
          </w:p>
        </w:tc>
        <w:tc>
          <w:tcPr>
            <w:tcW w:w="1650" w:type="dxa"/>
          </w:tcPr>
          <w:p w14:paraId="7DCB3AF5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 – 17:00</w:t>
            </w:r>
          </w:p>
        </w:tc>
        <w:tc>
          <w:tcPr>
            <w:tcW w:w="1710" w:type="dxa"/>
          </w:tcPr>
          <w:p w14:paraId="78A1C335" w14:textId="77777777" w:rsidR="0088269D" w:rsidRDefault="0088269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35" w:type="dxa"/>
          </w:tcPr>
          <w:p w14:paraId="70CAD258" w14:textId="77777777" w:rsidR="0088269D" w:rsidRDefault="0088269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35" w:type="dxa"/>
            <w:tcBorders>
              <w:right w:val="single" w:sz="18" w:space="0" w:color="000000"/>
            </w:tcBorders>
          </w:tcPr>
          <w:p w14:paraId="2FF4712E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652E3AA4" w14:textId="77777777">
        <w:trPr>
          <w:trHeight w:val="159"/>
        </w:trPr>
        <w:tc>
          <w:tcPr>
            <w:tcW w:w="915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CD03269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A2AD004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55" w:type="dxa"/>
            <w:gridSpan w:val="2"/>
            <w:tcBorders>
              <w:bottom w:val="single" w:sz="12" w:space="0" w:color="000000"/>
            </w:tcBorders>
          </w:tcPr>
          <w:p w14:paraId="077B1C8C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bottom w:val="single" w:sz="12" w:space="0" w:color="000000"/>
            </w:tcBorders>
          </w:tcPr>
          <w:p w14:paraId="1902DA56" w14:textId="77777777" w:rsidR="0088269D" w:rsidRDefault="008826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12" w:space="0" w:color="000000"/>
            </w:tcBorders>
          </w:tcPr>
          <w:p w14:paraId="1D7EE6EB" w14:textId="77777777" w:rsidR="0088269D" w:rsidRDefault="00E477D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highlight w:val="white"/>
              </w:rPr>
              <w:t>341</w:t>
            </w:r>
          </w:p>
        </w:tc>
        <w:tc>
          <w:tcPr>
            <w:tcW w:w="1650" w:type="dxa"/>
            <w:tcBorders>
              <w:bottom w:val="single" w:sz="12" w:space="0" w:color="000000"/>
            </w:tcBorders>
          </w:tcPr>
          <w:p w14:paraId="286D7866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0AB0AF49" w14:textId="77777777" w:rsidR="0088269D" w:rsidRDefault="0088269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35" w:type="dxa"/>
            <w:tcBorders>
              <w:bottom w:val="single" w:sz="12" w:space="0" w:color="000000"/>
            </w:tcBorders>
          </w:tcPr>
          <w:p w14:paraId="374128E9" w14:textId="77777777" w:rsidR="0088269D" w:rsidRDefault="0088269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35" w:type="dxa"/>
            <w:tcBorders>
              <w:bottom w:val="single" w:sz="12" w:space="0" w:color="000000"/>
              <w:right w:val="single" w:sz="18" w:space="0" w:color="000000"/>
            </w:tcBorders>
          </w:tcPr>
          <w:p w14:paraId="59CB3E9F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:rsidRPr="00E477DF" w14:paraId="55DF3173" w14:textId="77777777">
        <w:trPr>
          <w:trHeight w:val="645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98CA076" w14:textId="77777777" w:rsidR="0088269D" w:rsidRDefault="00E477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62F4A482" w14:textId="77777777" w:rsidR="0088269D" w:rsidRDefault="00E477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E5800AB" w14:textId="77777777" w:rsidR="0088269D" w:rsidRPr="00E477DF" w:rsidRDefault="00E477DF">
            <w:pPr>
              <w:widowControl w:val="0"/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Savremeni italijanski jezik</w:t>
            </w:r>
            <w:r w:rsidRPr="00E477DF">
              <w:rPr>
                <w:b/>
                <w:sz w:val="18"/>
                <w:szCs w:val="18"/>
                <w:lang w:val="it-IT"/>
              </w:rPr>
              <w:t xml:space="preserve"> 6 - Nivo B2.2 (predavanja)</w:t>
            </w:r>
          </w:p>
        </w:tc>
        <w:tc>
          <w:tcPr>
            <w:tcW w:w="17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11E7A1B" w14:textId="77777777" w:rsidR="0088269D" w:rsidRPr="00E477DF" w:rsidRDefault="00E477DF">
            <w:pPr>
              <w:widowControl w:val="0"/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Savremeni italijanski jezik 6- Nivo B2.2 (vježbe)</w:t>
            </w:r>
          </w:p>
        </w:tc>
        <w:tc>
          <w:tcPr>
            <w:tcW w:w="190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F63C8" w14:textId="77777777" w:rsidR="0088269D" w:rsidRPr="00E477DF" w:rsidRDefault="00E477DF">
            <w:pPr>
              <w:widowControl w:val="0"/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Italijanska književnost 6 - knjiž. druge polovine 20. v. (vježbe)</w:t>
            </w:r>
          </w:p>
        </w:tc>
        <w:tc>
          <w:tcPr>
            <w:tcW w:w="16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FE3C0CE" w14:textId="77777777" w:rsidR="0088269D" w:rsidRPr="00E477DF" w:rsidRDefault="0088269D">
            <w:pPr>
              <w:widowControl w:val="0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F686DCF" w14:textId="77777777" w:rsidR="0088269D" w:rsidRPr="00E477DF" w:rsidRDefault="0088269D">
            <w:pPr>
              <w:widowControl w:val="0"/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4498946" w14:textId="77777777" w:rsidR="0088269D" w:rsidRPr="00E477DF" w:rsidRDefault="0088269D">
            <w:pPr>
              <w:widowControl w:val="0"/>
              <w:jc w:val="center"/>
              <w:rPr>
                <w:b/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4240BA2" w14:textId="77777777" w:rsidR="0088269D" w:rsidRPr="00E477DF" w:rsidRDefault="0088269D">
            <w:pPr>
              <w:widowControl w:val="0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88269D" w14:paraId="1902CD7B" w14:textId="77777777">
        <w:trPr>
          <w:trHeight w:val="303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E78DC52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DA923EF" w14:textId="77777777" w:rsidR="0088269D" w:rsidRDefault="00E477DF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</w:tcBorders>
          </w:tcPr>
          <w:p w14:paraId="4CD46243" w14:textId="77777777" w:rsidR="0088269D" w:rsidRDefault="00E477DF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1755" w:type="dxa"/>
            <w:tcBorders>
              <w:top w:val="single" w:sz="12" w:space="0" w:color="000000"/>
            </w:tcBorders>
          </w:tcPr>
          <w:p w14:paraId="0ACA8766" w14:textId="77777777" w:rsidR="0088269D" w:rsidRPr="00E477DF" w:rsidRDefault="00E477DF">
            <w:pPr>
              <w:widowControl w:val="0"/>
              <w:jc w:val="center"/>
              <w:rPr>
                <w:sz w:val="18"/>
                <w:szCs w:val="18"/>
                <w:lang w:val="it-IT"/>
              </w:rPr>
            </w:pPr>
            <w:r w:rsidRPr="00E477DF">
              <w:rPr>
                <w:sz w:val="18"/>
                <w:szCs w:val="18"/>
                <w:lang w:val="it-IT"/>
              </w:rPr>
              <w:t>mr Vera Tomanović, viša lektorka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0C7B" w14:textId="77777777" w:rsidR="0088269D" w:rsidRDefault="00E477DF">
            <w:pPr>
              <w:widowControl w:val="0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mr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Desanka </w:t>
            </w:r>
            <w:proofErr w:type="spellStart"/>
            <w:r>
              <w:rPr>
                <w:sz w:val="18"/>
                <w:szCs w:val="18"/>
                <w:highlight w:val="white"/>
              </w:rPr>
              <w:t>Jauković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650" w:type="dxa"/>
            <w:tcBorders>
              <w:top w:val="single" w:sz="12" w:space="0" w:color="000000"/>
            </w:tcBorders>
          </w:tcPr>
          <w:p w14:paraId="5420758B" w14:textId="77777777" w:rsidR="0088269D" w:rsidRDefault="0088269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7C4A2B6F" w14:textId="77777777" w:rsidR="0088269D" w:rsidRDefault="0088269D">
            <w:pPr>
              <w:widowControl w:val="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35" w:type="dxa"/>
            <w:tcBorders>
              <w:top w:val="single" w:sz="12" w:space="0" w:color="000000"/>
            </w:tcBorders>
          </w:tcPr>
          <w:p w14:paraId="44714EA4" w14:textId="77777777" w:rsidR="0088269D" w:rsidRDefault="0088269D">
            <w:pPr>
              <w:widowControl w:val="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right w:val="single" w:sz="18" w:space="0" w:color="000000"/>
            </w:tcBorders>
          </w:tcPr>
          <w:p w14:paraId="49E2B33B" w14:textId="77777777" w:rsidR="0088269D" w:rsidRDefault="0088269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8269D" w14:paraId="7CFEB65B" w14:textId="77777777">
        <w:trPr>
          <w:trHeight w:val="291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B91A281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3D13F8E5" w14:textId="77777777" w:rsidR="0088269D" w:rsidRDefault="00E477DF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055" w:type="dxa"/>
            <w:gridSpan w:val="2"/>
          </w:tcPr>
          <w:p w14:paraId="42402E5A" w14:textId="77777777" w:rsidR="0088269D" w:rsidRDefault="00E477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9:15 - </w:t>
            </w: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755" w:type="dxa"/>
          </w:tcPr>
          <w:p w14:paraId="333EFF46" w14:textId="77777777" w:rsidR="0088269D" w:rsidRDefault="00E477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05 </w:t>
            </w:r>
            <w:r>
              <w:rPr>
                <w:color w:val="000000"/>
                <w:sz w:val="18"/>
                <w:szCs w:val="18"/>
              </w:rPr>
              <w:t>- 1</w:t>
            </w:r>
            <w:r>
              <w:rPr>
                <w:sz w:val="18"/>
                <w:szCs w:val="18"/>
              </w:rPr>
              <w:t>0:50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EC56" w14:textId="77777777" w:rsidR="0088269D" w:rsidRDefault="00E477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11:35 - 12:20</w:t>
            </w:r>
          </w:p>
        </w:tc>
        <w:tc>
          <w:tcPr>
            <w:tcW w:w="1650" w:type="dxa"/>
          </w:tcPr>
          <w:p w14:paraId="671E52CA" w14:textId="77777777" w:rsidR="0088269D" w:rsidRDefault="0088269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15B0E64" w14:textId="77777777" w:rsidR="0088269D" w:rsidRDefault="0088269D">
            <w:pPr>
              <w:widowControl w:val="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35" w:type="dxa"/>
          </w:tcPr>
          <w:p w14:paraId="6D43C13B" w14:textId="77777777" w:rsidR="0088269D" w:rsidRDefault="0088269D">
            <w:pPr>
              <w:widowControl w:val="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35" w:type="dxa"/>
            <w:tcBorders>
              <w:right w:val="single" w:sz="18" w:space="0" w:color="000000"/>
            </w:tcBorders>
          </w:tcPr>
          <w:p w14:paraId="5B58E965" w14:textId="77777777" w:rsidR="0088269D" w:rsidRDefault="0088269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8269D" w14:paraId="06EA4B54" w14:textId="77777777">
        <w:trPr>
          <w:trHeight w:val="192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2A6CC20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3F1C642" w14:textId="77777777" w:rsidR="0088269D" w:rsidRDefault="00E477DF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55" w:type="dxa"/>
            <w:gridSpan w:val="2"/>
            <w:tcBorders>
              <w:bottom w:val="single" w:sz="12" w:space="0" w:color="000000"/>
            </w:tcBorders>
          </w:tcPr>
          <w:p w14:paraId="4D4FBBA0" w14:textId="77777777" w:rsidR="0088269D" w:rsidRDefault="00E477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</w:p>
        </w:tc>
        <w:tc>
          <w:tcPr>
            <w:tcW w:w="1755" w:type="dxa"/>
            <w:tcBorders>
              <w:bottom w:val="single" w:sz="12" w:space="0" w:color="000000"/>
            </w:tcBorders>
          </w:tcPr>
          <w:p w14:paraId="06DDC750" w14:textId="77777777" w:rsidR="0088269D" w:rsidRDefault="00E477D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0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07E8" w14:textId="77777777" w:rsidR="0088269D" w:rsidRDefault="00E477DF">
            <w:pPr>
              <w:widowControl w:val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104</w:t>
            </w:r>
          </w:p>
        </w:tc>
        <w:tc>
          <w:tcPr>
            <w:tcW w:w="1650" w:type="dxa"/>
            <w:tcBorders>
              <w:bottom w:val="single" w:sz="12" w:space="0" w:color="000000"/>
            </w:tcBorders>
          </w:tcPr>
          <w:p w14:paraId="381FF977" w14:textId="77777777" w:rsidR="0088269D" w:rsidRDefault="0088269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3DB22E2F" w14:textId="77777777" w:rsidR="0088269D" w:rsidRDefault="0088269D">
            <w:pPr>
              <w:widowControl w:val="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635" w:type="dxa"/>
            <w:tcBorders>
              <w:bottom w:val="single" w:sz="12" w:space="0" w:color="000000"/>
            </w:tcBorders>
          </w:tcPr>
          <w:p w14:paraId="77A2A6C0" w14:textId="77777777" w:rsidR="0088269D" w:rsidRDefault="0088269D">
            <w:pPr>
              <w:widowControl w:val="0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935" w:type="dxa"/>
            <w:tcBorders>
              <w:bottom w:val="single" w:sz="12" w:space="0" w:color="000000"/>
              <w:right w:val="single" w:sz="18" w:space="0" w:color="000000"/>
            </w:tcBorders>
          </w:tcPr>
          <w:p w14:paraId="35E4003F" w14:textId="77777777" w:rsidR="0088269D" w:rsidRDefault="0088269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8269D" w14:paraId="6E1B8A14" w14:textId="77777777">
        <w:trPr>
          <w:trHeight w:val="340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5589235" w14:textId="77777777" w:rsidR="0088269D" w:rsidRDefault="00E477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11EDDA0B" w14:textId="77777777" w:rsidR="0088269D" w:rsidRDefault="00E477DF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CD282DA" w14:textId="77777777" w:rsidR="0088269D" w:rsidRDefault="00E477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Njemački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6 - </w:t>
            </w:r>
            <w:proofErr w:type="spellStart"/>
            <w:r>
              <w:rPr>
                <w:b/>
                <w:sz w:val="18"/>
                <w:szCs w:val="18"/>
              </w:rPr>
              <w:t>drugi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strani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2E180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AC1D287" w14:textId="77777777" w:rsidR="0088269D" w:rsidRDefault="0088269D">
            <w:pPr>
              <w:rPr>
                <w:b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8B65585" w14:textId="77777777" w:rsidR="0088269D" w:rsidRDefault="0088269D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5FB85F1" w14:textId="77777777" w:rsidR="0088269D" w:rsidRDefault="0088269D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3D4E31FD" w14:textId="77777777" w:rsidR="0088269D" w:rsidRDefault="0088269D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7BE07CAA" w14:textId="77777777" w:rsidR="0088269D" w:rsidRDefault="0088269D">
            <w:pPr>
              <w:widowControl w:val="0"/>
              <w:rPr>
                <w:sz w:val="18"/>
                <w:szCs w:val="18"/>
              </w:rPr>
            </w:pPr>
          </w:p>
        </w:tc>
      </w:tr>
      <w:tr w:rsidR="0088269D" w14:paraId="3AA97E52" w14:textId="77777777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18D1914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D07D8D4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</w:tcBorders>
          </w:tcPr>
          <w:p w14:paraId="0115F837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Husović</w:t>
            </w:r>
            <w:proofErr w:type="spellEnd"/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F620" w14:textId="77777777" w:rsidR="0088269D" w:rsidRDefault="0088269D">
            <w:pPr>
              <w:rPr>
                <w:sz w:val="18"/>
                <w:szCs w:val="18"/>
                <w:highlight w:val="white"/>
              </w:rPr>
            </w:pPr>
          </w:p>
        </w:tc>
        <w:tc>
          <w:tcPr>
            <w:tcW w:w="1905" w:type="dxa"/>
            <w:tcBorders>
              <w:top w:val="single" w:sz="12" w:space="0" w:color="000000"/>
            </w:tcBorders>
          </w:tcPr>
          <w:p w14:paraId="24F2008C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12" w:space="0" w:color="000000"/>
            </w:tcBorders>
          </w:tcPr>
          <w:p w14:paraId="730BAE68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222ECAC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12" w:space="0" w:color="000000"/>
            </w:tcBorders>
          </w:tcPr>
          <w:p w14:paraId="7826565C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12" w:space="0" w:color="000000"/>
              <w:right w:val="single" w:sz="18" w:space="0" w:color="000000"/>
            </w:tcBorders>
          </w:tcPr>
          <w:p w14:paraId="71CC035A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283BF0E2" w14:textId="77777777">
        <w:trPr>
          <w:trHeight w:val="2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35FD58D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5E9039D1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055" w:type="dxa"/>
            <w:gridSpan w:val="2"/>
          </w:tcPr>
          <w:p w14:paraId="5E06FE96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8:30 - 10:00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9D67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14:paraId="34E05B40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650" w:type="dxa"/>
          </w:tcPr>
          <w:p w14:paraId="1E197022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0EF7F93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14:paraId="0EFDFF3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right w:val="single" w:sz="18" w:space="0" w:color="000000"/>
            </w:tcBorders>
          </w:tcPr>
          <w:p w14:paraId="4134F8DC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10608975" w14:textId="77777777">
        <w:trPr>
          <w:trHeight w:val="123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E94C33A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C125998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55" w:type="dxa"/>
            <w:gridSpan w:val="2"/>
            <w:tcBorders>
              <w:bottom w:val="single" w:sz="12" w:space="0" w:color="000000"/>
            </w:tcBorders>
          </w:tcPr>
          <w:p w14:paraId="7703E7A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87F3" w14:textId="77777777" w:rsidR="0088269D" w:rsidRDefault="0088269D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905" w:type="dxa"/>
            <w:tcBorders>
              <w:bottom w:val="single" w:sz="12" w:space="0" w:color="000000"/>
            </w:tcBorders>
          </w:tcPr>
          <w:p w14:paraId="5FFB66CB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650" w:type="dxa"/>
            <w:tcBorders>
              <w:bottom w:val="single" w:sz="12" w:space="0" w:color="000000"/>
            </w:tcBorders>
          </w:tcPr>
          <w:p w14:paraId="4AA35AC7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77DE66BF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bottom w:val="single" w:sz="12" w:space="0" w:color="000000"/>
            </w:tcBorders>
          </w:tcPr>
          <w:p w14:paraId="2A18A127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single" w:sz="12" w:space="0" w:color="000000"/>
              <w:right w:val="single" w:sz="18" w:space="0" w:color="000000"/>
            </w:tcBorders>
          </w:tcPr>
          <w:p w14:paraId="0DEB2113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:rsidRPr="00E477DF" w14:paraId="466E1B17" w14:textId="77777777">
        <w:trPr>
          <w:trHeight w:val="849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285FFC7" w14:textId="77777777" w:rsidR="0088269D" w:rsidRDefault="00E477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49B270ED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DA302B2" w14:textId="77777777" w:rsidR="0088269D" w:rsidRDefault="0088269D">
            <w:pPr>
              <w:widowControl w:val="0"/>
              <w:rPr>
                <w:b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1AB5542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Osnove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prevođenja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4F2A2B6" w14:textId="77777777" w:rsidR="0088269D" w:rsidRDefault="00E477DF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6 -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B2.2-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B5902DF" w14:textId="77777777" w:rsidR="0088269D" w:rsidRDefault="00E47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6-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B2.2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0D00E4A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Ruski 6 - drugi strani jezik (vježbe)</w:t>
            </w:r>
          </w:p>
        </w:tc>
        <w:tc>
          <w:tcPr>
            <w:tcW w:w="16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8C0E83A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935" w:type="dxa"/>
            <w:tcBorders>
              <w:top w:val="single" w:sz="18" w:space="0" w:color="000000"/>
            </w:tcBorders>
            <w:shd w:val="clear" w:color="auto" w:fill="FFFF00"/>
          </w:tcPr>
          <w:p w14:paraId="2B99CD84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88269D" w14:paraId="65905D1F" w14:textId="77777777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9122EE8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99E1CD3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</w:tcBorders>
          </w:tcPr>
          <w:p w14:paraId="61C49A60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12" w:space="0" w:color="000000"/>
            </w:tcBorders>
          </w:tcPr>
          <w:p w14:paraId="4E6338E7" w14:textId="77777777" w:rsidR="0088269D" w:rsidRDefault="00E477DF">
            <w:pPr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12" w:space="0" w:color="000000"/>
            </w:tcBorders>
          </w:tcPr>
          <w:p w14:paraId="4F8AE290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Hajdana </w:t>
            </w:r>
            <w:proofErr w:type="spellStart"/>
            <w:r>
              <w:rPr>
                <w:sz w:val="18"/>
                <w:szCs w:val="18"/>
              </w:rPr>
              <w:t>Vujanović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lektorka</w:t>
            </w:r>
            <w:proofErr w:type="spellEnd"/>
          </w:p>
        </w:tc>
        <w:tc>
          <w:tcPr>
            <w:tcW w:w="1650" w:type="dxa"/>
            <w:tcBorders>
              <w:top w:val="single" w:sz="12" w:space="0" w:color="000000"/>
            </w:tcBorders>
          </w:tcPr>
          <w:p w14:paraId="1E2296B1" w14:textId="77777777" w:rsidR="0088269D" w:rsidRPr="00E477DF" w:rsidRDefault="00E477DF">
            <w:pPr>
              <w:jc w:val="center"/>
              <w:rPr>
                <w:sz w:val="18"/>
                <w:szCs w:val="18"/>
                <w:lang w:val="it-IT"/>
              </w:rPr>
            </w:pPr>
            <w:r w:rsidRPr="00E477DF">
              <w:rPr>
                <w:sz w:val="18"/>
                <w:szCs w:val="18"/>
                <w:lang w:val="it-IT"/>
              </w:rPr>
              <w:t>dr Vincenza Leone, strana lektorka</w:t>
            </w:r>
          </w:p>
        </w:tc>
        <w:tc>
          <w:tcPr>
            <w:tcW w:w="1710" w:type="dxa"/>
            <w:tcBorders>
              <w:top w:val="single" w:sz="12" w:space="0" w:color="000000"/>
            </w:tcBorders>
          </w:tcPr>
          <w:p w14:paraId="2FFBB8C0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Marija Mujović, </w:t>
            </w:r>
            <w:proofErr w:type="spellStart"/>
            <w:r>
              <w:rPr>
                <w:sz w:val="18"/>
                <w:szCs w:val="18"/>
              </w:rPr>
              <w:t>lektorka</w:t>
            </w:r>
            <w:proofErr w:type="spellEnd"/>
          </w:p>
        </w:tc>
        <w:tc>
          <w:tcPr>
            <w:tcW w:w="1635" w:type="dxa"/>
            <w:tcBorders>
              <w:top w:val="single" w:sz="12" w:space="0" w:color="000000"/>
            </w:tcBorders>
          </w:tcPr>
          <w:p w14:paraId="66EB7D48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733223B2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6D467CE3" w14:textId="77777777">
        <w:trPr>
          <w:trHeight w:val="30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E515908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41D181E4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055" w:type="dxa"/>
            <w:gridSpan w:val="2"/>
          </w:tcPr>
          <w:p w14:paraId="1D70D695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</w:tcPr>
          <w:p w14:paraId="0CE4C1F0" w14:textId="77777777" w:rsidR="0088269D" w:rsidRDefault="00E477DF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</w:rPr>
              <w:t>10:05 – 10:50</w:t>
            </w:r>
          </w:p>
        </w:tc>
        <w:tc>
          <w:tcPr>
            <w:tcW w:w="1905" w:type="dxa"/>
          </w:tcPr>
          <w:p w14:paraId="3EF0C35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10:55 - 11:40</w:t>
            </w:r>
          </w:p>
        </w:tc>
        <w:tc>
          <w:tcPr>
            <w:tcW w:w="1650" w:type="dxa"/>
          </w:tcPr>
          <w:p w14:paraId="3581DDEE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13:15 - 14:45</w:t>
            </w:r>
          </w:p>
        </w:tc>
        <w:tc>
          <w:tcPr>
            <w:tcW w:w="1710" w:type="dxa"/>
          </w:tcPr>
          <w:p w14:paraId="522BD5B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15:00 - 16:30</w:t>
            </w:r>
          </w:p>
        </w:tc>
        <w:tc>
          <w:tcPr>
            <w:tcW w:w="1635" w:type="dxa"/>
          </w:tcPr>
          <w:p w14:paraId="76B1C628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</w:tcPr>
          <w:p w14:paraId="1D0BEB16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6167EE54" w14:textId="77777777">
        <w:trPr>
          <w:trHeight w:val="186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431FEC2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D0740B4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55" w:type="dxa"/>
            <w:gridSpan w:val="2"/>
            <w:tcBorders>
              <w:bottom w:val="single" w:sz="12" w:space="0" w:color="000000"/>
            </w:tcBorders>
          </w:tcPr>
          <w:p w14:paraId="2A4A0645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755" w:type="dxa"/>
            <w:tcBorders>
              <w:bottom w:val="single" w:sz="12" w:space="0" w:color="000000"/>
            </w:tcBorders>
          </w:tcPr>
          <w:p w14:paraId="74DF467A" w14:textId="77777777" w:rsidR="0088269D" w:rsidRDefault="00E477DF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104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</w:tcPr>
          <w:p w14:paraId="349FA61D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50" w:type="dxa"/>
            <w:tcBorders>
              <w:bottom w:val="single" w:sz="12" w:space="0" w:color="000000"/>
            </w:tcBorders>
          </w:tcPr>
          <w:p w14:paraId="6BB480AC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06B93409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124</w:t>
            </w:r>
          </w:p>
        </w:tc>
        <w:tc>
          <w:tcPr>
            <w:tcW w:w="1635" w:type="dxa"/>
            <w:tcBorders>
              <w:bottom w:val="single" w:sz="12" w:space="0" w:color="000000"/>
            </w:tcBorders>
          </w:tcPr>
          <w:p w14:paraId="0A0DDFF7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935" w:type="dxa"/>
            <w:tcBorders>
              <w:bottom w:val="single" w:sz="12" w:space="0" w:color="000000"/>
            </w:tcBorders>
          </w:tcPr>
          <w:p w14:paraId="5155BE07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:rsidRPr="00E477DF" w14:paraId="193761BF" w14:textId="77777777">
        <w:trPr>
          <w:trHeight w:val="795"/>
        </w:trPr>
        <w:tc>
          <w:tcPr>
            <w:tcW w:w="91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B2EF9E9" w14:textId="77777777" w:rsidR="0088269D" w:rsidRDefault="00E477D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043640FB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0678EDD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Osnove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prevođenja</w:t>
            </w:r>
            <w:proofErr w:type="spellEnd"/>
            <w:r>
              <w:rPr>
                <w:b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5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FE0782C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Ruski jezik</w:t>
            </w:r>
            <w:r w:rsidRPr="00E477DF">
              <w:rPr>
                <w:b/>
                <w:sz w:val="18"/>
                <w:szCs w:val="18"/>
                <w:lang w:val="it-IT"/>
              </w:rPr>
              <w:t xml:space="preserve"> 6 - drugi strani jezik (predavanja)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16EF931" w14:textId="77777777" w:rsidR="0088269D" w:rsidRPr="00E477DF" w:rsidRDefault="00E477DF">
            <w:pPr>
              <w:jc w:val="center"/>
              <w:rPr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Italijanski</w:t>
            </w:r>
          </w:p>
          <w:p w14:paraId="095A920A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jezik 6 – Sintaksa složene rečenice (predavanja)</w:t>
            </w:r>
          </w:p>
        </w:tc>
        <w:tc>
          <w:tcPr>
            <w:tcW w:w="16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2A136D0" w14:textId="77777777" w:rsidR="0088269D" w:rsidRPr="00E477DF" w:rsidRDefault="00E477DF">
            <w:pPr>
              <w:jc w:val="center"/>
              <w:rPr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Italijanski</w:t>
            </w:r>
          </w:p>
          <w:p w14:paraId="2DC0B7B5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 xml:space="preserve">jezik 6 – Sintaksa složene rečenice (vježbe) </w:t>
            </w:r>
          </w:p>
        </w:tc>
        <w:tc>
          <w:tcPr>
            <w:tcW w:w="1710" w:type="dxa"/>
            <w:tcBorders>
              <w:top w:val="single" w:sz="18" w:space="0" w:color="000000"/>
            </w:tcBorders>
            <w:shd w:val="clear" w:color="auto" w:fill="FFFF00"/>
          </w:tcPr>
          <w:p w14:paraId="55547531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Italijanska književnost  6 – Knjiž. druge polovine</w:t>
            </w:r>
          </w:p>
          <w:p w14:paraId="2420BBDC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20. vijeka (predavanja)</w:t>
            </w:r>
          </w:p>
        </w:tc>
        <w:tc>
          <w:tcPr>
            <w:tcW w:w="16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6D39F59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 xml:space="preserve">Engleski jezik 6 – drugi </w:t>
            </w:r>
            <w:r w:rsidRPr="00E477DF">
              <w:rPr>
                <w:b/>
                <w:sz w:val="18"/>
                <w:szCs w:val="18"/>
                <w:lang w:val="it-IT"/>
              </w:rPr>
              <w:t>strani jezik- vježbe</w:t>
            </w:r>
          </w:p>
        </w:tc>
        <w:tc>
          <w:tcPr>
            <w:tcW w:w="193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4F94C431" w14:textId="77777777" w:rsidR="0088269D" w:rsidRPr="00E477DF" w:rsidRDefault="0088269D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</w:tr>
      <w:tr w:rsidR="0088269D" w14:paraId="33D83FB5" w14:textId="77777777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CAD9CF9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B6BEC54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055" w:type="dxa"/>
            <w:gridSpan w:val="2"/>
            <w:tcBorders>
              <w:top w:val="single" w:sz="12" w:space="0" w:color="000000"/>
            </w:tcBorders>
          </w:tcPr>
          <w:p w14:paraId="66560D55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755" w:type="dxa"/>
            <w:tcBorders>
              <w:top w:val="single" w:sz="12" w:space="0" w:color="000000"/>
            </w:tcBorders>
          </w:tcPr>
          <w:p w14:paraId="0E4A6646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Marina Koprivica</w:t>
            </w:r>
          </w:p>
        </w:tc>
        <w:tc>
          <w:tcPr>
            <w:tcW w:w="1905" w:type="dxa"/>
            <w:tcBorders>
              <w:top w:val="single" w:sz="12" w:space="0" w:color="000000"/>
            </w:tcBorders>
          </w:tcPr>
          <w:p w14:paraId="57425096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650" w:type="dxa"/>
            <w:tcBorders>
              <w:top w:val="single" w:sz="12" w:space="0" w:color="000000"/>
            </w:tcBorders>
          </w:tcPr>
          <w:p w14:paraId="261A7D6F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Deja Piletić</w:t>
            </w:r>
          </w:p>
        </w:tc>
        <w:tc>
          <w:tcPr>
            <w:tcW w:w="1710" w:type="dxa"/>
          </w:tcPr>
          <w:p w14:paraId="614AD73A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Olivera Popović</w:t>
            </w:r>
          </w:p>
        </w:tc>
        <w:tc>
          <w:tcPr>
            <w:tcW w:w="1635" w:type="dxa"/>
            <w:tcBorders>
              <w:top w:val="single" w:sz="12" w:space="0" w:color="000000"/>
            </w:tcBorders>
          </w:tcPr>
          <w:p w14:paraId="0F2FA5FD" w14:textId="77777777" w:rsidR="0088269D" w:rsidRDefault="00E477DF">
            <w:pPr>
              <w:jc w:val="center"/>
              <w:rPr>
                <w:sz w:val="18"/>
                <w:szCs w:val="18"/>
                <w:highlight w:val="green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Spomenka Nikolić, </w:t>
            </w:r>
            <w:proofErr w:type="spellStart"/>
            <w:r>
              <w:rPr>
                <w:sz w:val="18"/>
                <w:szCs w:val="18"/>
              </w:rPr>
              <w:t>viša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lektorka</w:t>
            </w:r>
            <w:proofErr w:type="spellEnd"/>
          </w:p>
        </w:tc>
        <w:tc>
          <w:tcPr>
            <w:tcW w:w="1935" w:type="dxa"/>
            <w:tcBorders>
              <w:top w:val="single" w:sz="12" w:space="0" w:color="000000"/>
              <w:right w:val="single" w:sz="18" w:space="0" w:color="000000"/>
            </w:tcBorders>
          </w:tcPr>
          <w:p w14:paraId="31FF8D30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5D183B53" w14:textId="77777777">
        <w:trPr>
          <w:trHeight w:val="340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A10D15B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</w:tcBorders>
            <w:vAlign w:val="center"/>
          </w:tcPr>
          <w:p w14:paraId="423C584A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TERMIN                                                                                           </w:t>
            </w:r>
          </w:p>
        </w:tc>
        <w:tc>
          <w:tcPr>
            <w:tcW w:w="2055" w:type="dxa"/>
            <w:gridSpan w:val="2"/>
          </w:tcPr>
          <w:p w14:paraId="2013EC9F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9:15 - 10:00</w:t>
            </w:r>
          </w:p>
        </w:tc>
        <w:tc>
          <w:tcPr>
            <w:tcW w:w="1755" w:type="dxa"/>
          </w:tcPr>
          <w:p w14:paraId="37694C28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10:05 - 11:35</w:t>
            </w:r>
          </w:p>
        </w:tc>
        <w:tc>
          <w:tcPr>
            <w:tcW w:w="1905" w:type="dxa"/>
          </w:tcPr>
          <w:p w14:paraId="5D9B5D7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11:40 - 12:25</w:t>
            </w:r>
          </w:p>
        </w:tc>
        <w:tc>
          <w:tcPr>
            <w:tcW w:w="1650" w:type="dxa"/>
          </w:tcPr>
          <w:p w14:paraId="2C5C99C2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– 13:15</w:t>
            </w:r>
          </w:p>
        </w:tc>
        <w:tc>
          <w:tcPr>
            <w:tcW w:w="1710" w:type="dxa"/>
          </w:tcPr>
          <w:p w14:paraId="77837BE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14:00</w:t>
            </w:r>
          </w:p>
        </w:tc>
        <w:tc>
          <w:tcPr>
            <w:tcW w:w="1635" w:type="dxa"/>
          </w:tcPr>
          <w:p w14:paraId="0A35DB6A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14:45 - 16:15</w:t>
            </w:r>
          </w:p>
        </w:tc>
        <w:tc>
          <w:tcPr>
            <w:tcW w:w="1935" w:type="dxa"/>
            <w:tcBorders>
              <w:right w:val="single" w:sz="18" w:space="0" w:color="000000"/>
            </w:tcBorders>
          </w:tcPr>
          <w:p w14:paraId="4F2F1A7E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54C6A75B" w14:textId="77777777">
        <w:trPr>
          <w:trHeight w:val="147"/>
        </w:trPr>
        <w:tc>
          <w:tcPr>
            <w:tcW w:w="915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5A8BA0B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14:paraId="34F5F823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055" w:type="dxa"/>
            <w:gridSpan w:val="2"/>
            <w:tcBorders>
              <w:bottom w:val="single" w:sz="18" w:space="0" w:color="000000"/>
            </w:tcBorders>
          </w:tcPr>
          <w:p w14:paraId="5B3D1CC5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55" w:type="dxa"/>
            <w:tcBorders>
              <w:bottom w:val="single" w:sz="18" w:space="0" w:color="000000"/>
            </w:tcBorders>
          </w:tcPr>
          <w:p w14:paraId="5285AB66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bottom w:val="single" w:sz="18" w:space="0" w:color="000000"/>
            </w:tcBorders>
          </w:tcPr>
          <w:p w14:paraId="6D0D4F3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650" w:type="dxa"/>
            <w:tcBorders>
              <w:bottom w:val="single" w:sz="18" w:space="0" w:color="000000"/>
            </w:tcBorders>
          </w:tcPr>
          <w:p w14:paraId="32A568D8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0EB3FB37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635" w:type="dxa"/>
            <w:tcBorders>
              <w:bottom w:val="single" w:sz="18" w:space="0" w:color="000000"/>
            </w:tcBorders>
          </w:tcPr>
          <w:p w14:paraId="29B9312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935" w:type="dxa"/>
            <w:tcBorders>
              <w:bottom w:val="single" w:sz="18" w:space="0" w:color="000000"/>
              <w:right w:val="single" w:sz="18" w:space="0" w:color="000000"/>
            </w:tcBorders>
          </w:tcPr>
          <w:p w14:paraId="409FFD56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40F231A" w14:textId="77777777" w:rsidR="0088269D" w:rsidRDefault="0088269D"/>
    <w:p w14:paraId="33C27C81" w14:textId="77777777" w:rsidR="0088269D" w:rsidRDefault="0088269D"/>
    <w:p w14:paraId="472F3575" w14:textId="77777777" w:rsidR="0088269D" w:rsidRDefault="0088269D"/>
    <w:tbl>
      <w:tblPr>
        <w:tblStyle w:val="a8"/>
        <w:tblW w:w="149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88269D" w14:paraId="0B741300" w14:textId="77777777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7922A61D" w14:textId="77777777" w:rsidR="0088269D" w:rsidRPr="00E477DF" w:rsidRDefault="00E477DF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E477DF">
              <w:rPr>
                <w:b/>
                <w:sz w:val="28"/>
                <w:szCs w:val="28"/>
                <w:lang w:val="it-IT"/>
              </w:rPr>
              <w:t xml:space="preserve">STUDIJSKI PROGRAM ZA ITALIJANSKI </w:t>
            </w:r>
            <w:r w:rsidRPr="00E477DF">
              <w:rPr>
                <w:b/>
                <w:sz w:val="28"/>
                <w:szCs w:val="28"/>
                <w:lang w:val="it-IT"/>
              </w:rPr>
              <w:t>JEZIK I KNJIŽEVNOST</w:t>
            </w:r>
          </w:p>
          <w:p w14:paraId="414B93DB" w14:textId="77777777" w:rsidR="0088269D" w:rsidRDefault="00E477DF">
            <w:pPr>
              <w:jc w:val="center"/>
              <w:rPr>
                <w:b/>
              </w:rPr>
            </w:pPr>
            <w:r>
              <w:rPr>
                <w:b/>
              </w:rPr>
              <w:t>RASPORED PREDAVANJA I VJEŽBI ZA MASTER STUDIJ U LJETNJEM (II) SEMESTRU AKADEMSKE 2022/2023.</w:t>
            </w:r>
          </w:p>
        </w:tc>
      </w:tr>
      <w:tr w:rsidR="0088269D" w14:paraId="4A9A41C1" w14:textId="77777777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F09A3B0" w14:textId="77777777" w:rsidR="0088269D" w:rsidRDefault="0088269D"/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2FD99C16" w14:textId="77777777" w:rsidR="0088269D" w:rsidRDefault="0088269D"/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A45C94A" w14:textId="77777777" w:rsidR="0088269D" w:rsidRDefault="0088269D"/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247F8CB" w14:textId="77777777" w:rsidR="0088269D" w:rsidRDefault="0088269D"/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E206693" w14:textId="77777777" w:rsidR="0088269D" w:rsidRDefault="0088269D"/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C0C05B8" w14:textId="77777777" w:rsidR="0088269D" w:rsidRDefault="0088269D"/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4444867" w14:textId="77777777" w:rsidR="0088269D" w:rsidRDefault="0088269D"/>
        </w:tc>
      </w:tr>
      <w:tr w:rsidR="0088269D" w14:paraId="01C46C92" w14:textId="77777777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AD954A5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1E90F504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14:paraId="3A146156" w14:textId="77777777" w:rsidR="0088269D" w:rsidRPr="00E477DF" w:rsidRDefault="00E477DF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Metodika nastave italijanskog jezika 2 (predavanja)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14:paraId="3AE6F3A3" w14:textId="77777777" w:rsidR="0088269D" w:rsidRPr="00E477DF" w:rsidRDefault="00E477DF">
            <w:pPr>
              <w:jc w:val="center"/>
              <w:rPr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Metodika nastave italijanskog jezika 2 (vježbe)</w:t>
            </w: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14:paraId="491D946C" w14:textId="77777777" w:rsidR="0088269D" w:rsidRPr="00E477DF" w:rsidRDefault="00E477DF">
            <w:pPr>
              <w:jc w:val="center"/>
              <w:rPr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 xml:space="preserve">Metodika </w:t>
            </w:r>
            <w:r w:rsidRPr="00E477DF">
              <w:rPr>
                <w:b/>
                <w:sz w:val="18"/>
                <w:szCs w:val="18"/>
                <w:lang w:val="it-IT"/>
              </w:rPr>
              <w:t>nastave italijanskog jezika 2 (vježbe)</w:t>
            </w: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14:paraId="0ED3D5C5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Pedagoška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psihologija</w:t>
            </w:r>
            <w:proofErr w:type="spellEnd"/>
          </w:p>
          <w:p w14:paraId="6FBC9492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14:paraId="309C931C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4819AAFA" w14:textId="7777777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785D6E2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14917EA3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14:paraId="2CB3F83A" w14:textId="77777777" w:rsidR="0088269D" w:rsidRDefault="00E477D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450" w:type="dxa"/>
          </w:tcPr>
          <w:p w14:paraId="0F4687B7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142" w:type="dxa"/>
          </w:tcPr>
          <w:p w14:paraId="1FD12544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1948" w:type="dxa"/>
          </w:tcPr>
          <w:p w14:paraId="358F548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Andrija </w:t>
            </w:r>
            <w:proofErr w:type="spellStart"/>
            <w:r>
              <w:rPr>
                <w:sz w:val="18"/>
                <w:szCs w:val="18"/>
              </w:rPr>
              <w:t>Dulović</w:t>
            </w:r>
            <w:proofErr w:type="spellEnd"/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56A9B88C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65102D8A" w14:textId="7777777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BC103AD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56B6C8EE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3D473E6F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8:30 - 10:00</w:t>
            </w:r>
          </w:p>
        </w:tc>
        <w:tc>
          <w:tcPr>
            <w:tcW w:w="2450" w:type="dxa"/>
          </w:tcPr>
          <w:p w14:paraId="7132F858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10:05 - 11:35</w:t>
            </w:r>
          </w:p>
        </w:tc>
        <w:tc>
          <w:tcPr>
            <w:tcW w:w="2142" w:type="dxa"/>
          </w:tcPr>
          <w:p w14:paraId="4B6E47DF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11:35 - 13:05</w:t>
            </w:r>
          </w:p>
        </w:tc>
        <w:tc>
          <w:tcPr>
            <w:tcW w:w="1948" w:type="dxa"/>
          </w:tcPr>
          <w:p w14:paraId="60C8123F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13:05 - 14:35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7670EBBA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6D4126C6" w14:textId="77777777">
        <w:trPr>
          <w:trHeight w:val="34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8AFE16C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4E67C15A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7D7180B8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066409AF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46D43559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560F68B4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2830A546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6D56333F" w14:textId="7777777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7796A8B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07F95700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38B6243" w14:textId="77777777" w:rsidR="0088269D" w:rsidRDefault="00E477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Istorija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italijanskog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5454DDA" w14:textId="77777777" w:rsidR="0088269D" w:rsidRDefault="00E47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Savremeni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italijanski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jezik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8 -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Nivo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C1.2 (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vježbe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EC86FCD" w14:textId="77777777" w:rsidR="0088269D" w:rsidRDefault="00E477DF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2- </w:t>
            </w:r>
            <w:proofErr w:type="spellStart"/>
            <w:r>
              <w:rPr>
                <w:b/>
                <w:sz w:val="18"/>
                <w:szCs w:val="18"/>
              </w:rPr>
              <w:t>značenje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tumačenje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teksta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sem.radom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A75C984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3C08FB6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6F60DF4E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EF8FAF0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0BF9730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6117E9A6" w14:textId="77777777" w:rsidR="0088269D" w:rsidRDefault="00E477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color w:val="000000"/>
                <w:sz w:val="18"/>
                <w:szCs w:val="18"/>
              </w:rPr>
              <w:t xml:space="preserve">oc. </w:t>
            </w:r>
            <w:proofErr w:type="spellStart"/>
            <w:r>
              <w:rPr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Cvijeta </w:t>
            </w:r>
            <w:proofErr w:type="spellStart"/>
            <w:r>
              <w:rPr>
                <w:color w:val="000000"/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6D6B5DA5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4AF462B3" w14:textId="77777777" w:rsidR="0088269D" w:rsidRDefault="00E477D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1C7B4C44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41297B02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074D0C65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2639C88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72790E81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292E69DE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2450" w:type="dxa"/>
          </w:tcPr>
          <w:p w14:paraId="74A03EFD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10:05 - 11:35</w:t>
            </w:r>
          </w:p>
        </w:tc>
        <w:tc>
          <w:tcPr>
            <w:tcW w:w="2142" w:type="dxa"/>
          </w:tcPr>
          <w:p w14:paraId="429D6BD7" w14:textId="77777777" w:rsidR="0088269D" w:rsidRDefault="00E477DF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11:35 - 13:05 </w:t>
            </w:r>
          </w:p>
        </w:tc>
        <w:tc>
          <w:tcPr>
            <w:tcW w:w="1948" w:type="dxa"/>
          </w:tcPr>
          <w:p w14:paraId="2C3F01BB" w14:textId="77777777" w:rsidR="0088269D" w:rsidRDefault="0088269D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0832289F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1BC7B579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1E12DBF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6A4D4ED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1C894817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599F527A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502BEE08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40578F55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7A229554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456F6B2F" w14:textId="7777777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789A378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56511B7E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14:paraId="00989601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78BF670C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2 – </w:t>
            </w:r>
            <w:proofErr w:type="spellStart"/>
            <w:r>
              <w:rPr>
                <w:b/>
                <w:sz w:val="18"/>
                <w:szCs w:val="18"/>
              </w:rPr>
              <w:t>značenje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tumačenje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teksta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sem.radom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1E12A86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629431B" w14:textId="77777777" w:rsidR="0088269D" w:rsidRDefault="0088269D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48000FEA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5CCFFD1D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E6FC87B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16B11CB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14:paraId="03965CEF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3A77FB8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27F9C3BF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33D72C1D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60C41113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4E28FBDE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22E1B00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2DCEA432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6B7DD9CB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56193376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10:00 -  11:30</w:t>
            </w:r>
          </w:p>
        </w:tc>
        <w:tc>
          <w:tcPr>
            <w:tcW w:w="2142" w:type="dxa"/>
          </w:tcPr>
          <w:p w14:paraId="1FD8134E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14:paraId="3F695E38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48505DBD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154976D1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553562F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91DF715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4D9CA856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0DF2BE9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3485738E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7EAECEDF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13433B5F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:rsidRPr="00E477DF" w14:paraId="1A339B80" w14:textId="7777777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E5FF875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02CB73C1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2245F05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85E2D97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Pr="00E477DF">
              <w:rPr>
                <w:b/>
                <w:sz w:val="18"/>
                <w:szCs w:val="18"/>
                <w:lang w:val="it-IT"/>
              </w:rPr>
              <w:t>8</w:t>
            </w:r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 xml:space="preserve"> - </w:t>
            </w:r>
            <w:proofErr w:type="spellStart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C1.</w:t>
            </w:r>
            <w:r w:rsidRPr="00E477DF">
              <w:rPr>
                <w:b/>
                <w:sz w:val="18"/>
                <w:szCs w:val="18"/>
                <w:lang w:val="it-IT"/>
              </w:rPr>
              <w:t>2</w:t>
            </w:r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  (</w:t>
            </w:r>
            <w:proofErr w:type="spellStart"/>
            <w:proofErr w:type="gramEnd"/>
            <w:r w:rsidRPr="00E477DF">
              <w:rPr>
                <w:b/>
                <w:sz w:val="18"/>
                <w:szCs w:val="18"/>
                <w:lang w:val="it-IT"/>
              </w:rPr>
              <w:t>predavanja</w:t>
            </w:r>
            <w:proofErr w:type="spellEnd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007E47B" w14:textId="77777777" w:rsidR="0088269D" w:rsidRPr="00E477DF" w:rsidRDefault="00E477DF">
            <w:pPr>
              <w:rPr>
                <w:sz w:val="18"/>
                <w:szCs w:val="18"/>
                <w:lang w:val="it-IT"/>
              </w:rPr>
            </w:pPr>
            <w:proofErr w:type="spellStart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r w:rsidRPr="00E477DF">
              <w:rPr>
                <w:b/>
                <w:sz w:val="18"/>
                <w:szCs w:val="18"/>
                <w:lang w:val="it-IT"/>
              </w:rPr>
              <w:t>8</w:t>
            </w:r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 xml:space="preserve"> - </w:t>
            </w:r>
            <w:proofErr w:type="spellStart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C1.</w:t>
            </w:r>
            <w:r w:rsidRPr="00E477DF">
              <w:rPr>
                <w:b/>
                <w:sz w:val="18"/>
                <w:szCs w:val="18"/>
                <w:lang w:val="it-IT"/>
              </w:rPr>
              <w:t>2</w:t>
            </w:r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  (</w:t>
            </w:r>
            <w:proofErr w:type="spellStart"/>
            <w:proofErr w:type="gramEnd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vježbe</w:t>
            </w:r>
            <w:proofErr w:type="spellEnd"/>
            <w:r w:rsidRPr="00E477DF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9D5085E" w14:textId="77777777" w:rsidR="0088269D" w:rsidRPr="00E477DF" w:rsidRDefault="00882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3CAED524" w14:textId="77777777" w:rsidR="0088269D" w:rsidRPr="00E477DF" w:rsidRDefault="0088269D">
            <w:pPr>
              <w:rPr>
                <w:sz w:val="18"/>
                <w:szCs w:val="18"/>
                <w:lang w:val="it-IT"/>
              </w:rPr>
            </w:pPr>
          </w:p>
        </w:tc>
      </w:tr>
      <w:tr w:rsidR="0088269D" w:rsidRPr="00E477DF" w14:paraId="71DA18BA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48E133AC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28833D7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3E39773A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3D9FC7C9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  <w:p w14:paraId="35C04116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2B8DC561" w14:textId="77777777" w:rsidR="0088269D" w:rsidRPr="00E477DF" w:rsidRDefault="00E477DF">
            <w:pPr>
              <w:jc w:val="center"/>
              <w:rPr>
                <w:sz w:val="18"/>
                <w:szCs w:val="18"/>
                <w:lang w:val="it-IT"/>
              </w:rPr>
            </w:pPr>
            <w:r w:rsidRPr="00E477DF">
              <w:rPr>
                <w:sz w:val="18"/>
                <w:szCs w:val="18"/>
                <w:lang w:val="it-IT"/>
              </w:rPr>
              <w:t>dr Vincenza Leone, strana lektorka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78D9F2A7" w14:textId="77777777" w:rsidR="0088269D" w:rsidRPr="00E477DF" w:rsidRDefault="0088269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5C3ED765" w14:textId="77777777" w:rsidR="0088269D" w:rsidRPr="00E477DF" w:rsidRDefault="0088269D">
            <w:pPr>
              <w:rPr>
                <w:sz w:val="18"/>
                <w:szCs w:val="18"/>
                <w:lang w:val="it-IT"/>
              </w:rPr>
            </w:pPr>
          </w:p>
        </w:tc>
      </w:tr>
      <w:tr w:rsidR="0088269D" w14:paraId="319A89B3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6F38C02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584F0D0E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6BB4B43D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0E73866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11:30</w:t>
            </w:r>
          </w:p>
        </w:tc>
        <w:tc>
          <w:tcPr>
            <w:tcW w:w="2142" w:type="dxa"/>
          </w:tcPr>
          <w:p w14:paraId="00F86CE6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11:35 - 13:05</w:t>
            </w:r>
          </w:p>
        </w:tc>
        <w:tc>
          <w:tcPr>
            <w:tcW w:w="1948" w:type="dxa"/>
          </w:tcPr>
          <w:p w14:paraId="5576659B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3A24D20A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3602B4DA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10A1571F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897F17E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18182F37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72D80C8C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65664035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14:paraId="1EBA1A15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14:paraId="64874F86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7B18D7A5" w14:textId="7777777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0E0DBA0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6D564717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1F21F84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0AFBCA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Savremeni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8 - </w:t>
            </w:r>
            <w:proofErr w:type="spellStart"/>
            <w:r>
              <w:rPr>
                <w:b/>
                <w:sz w:val="18"/>
                <w:szCs w:val="18"/>
              </w:rPr>
              <w:t>Nivo</w:t>
            </w:r>
            <w:proofErr w:type="spellEnd"/>
            <w:r>
              <w:rPr>
                <w:b/>
                <w:sz w:val="18"/>
                <w:szCs w:val="18"/>
              </w:rPr>
              <w:t xml:space="preserve"> C1.2 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50E456BC" w14:textId="77777777" w:rsidR="0088269D" w:rsidRDefault="0088269D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2E059DD" w14:textId="77777777" w:rsidR="0088269D" w:rsidRDefault="0088269D">
            <w:pPr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53E45EE2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:rsidRPr="00E477DF" w14:paraId="1CEBE7EF" w14:textId="77777777" w:rsidTr="00E477DF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315C317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4E9FD6D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4FAC4805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1F53B751" w14:textId="77777777" w:rsidR="0088269D" w:rsidRPr="00E477DF" w:rsidRDefault="00E477DF">
            <w:pPr>
              <w:jc w:val="center"/>
              <w:rPr>
                <w:sz w:val="18"/>
                <w:szCs w:val="18"/>
                <w:lang w:val="it-IT"/>
              </w:rPr>
            </w:pPr>
            <w:proofErr w:type="gramStart"/>
            <w:r w:rsidRPr="00E477DF">
              <w:rPr>
                <w:sz w:val="18"/>
                <w:szCs w:val="18"/>
                <w:lang w:val="it-IT"/>
              </w:rPr>
              <w:t>dr</w:t>
            </w:r>
            <w:proofErr w:type="gramEnd"/>
            <w:r w:rsidRPr="00E477DF">
              <w:rPr>
                <w:sz w:val="18"/>
                <w:szCs w:val="18"/>
                <w:lang w:val="it-IT"/>
              </w:rPr>
              <w:t xml:space="preserve"> Vincenza Leone, strana </w:t>
            </w:r>
            <w:proofErr w:type="spellStart"/>
            <w:r w:rsidRPr="00E477DF">
              <w:rPr>
                <w:sz w:val="18"/>
                <w:szCs w:val="18"/>
                <w:lang w:val="it-IT"/>
              </w:rPr>
              <w:t>lektorka</w:t>
            </w:r>
            <w:proofErr w:type="spellEnd"/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69AC6D8C" w14:textId="77777777" w:rsidR="0088269D" w:rsidRPr="00E477DF" w:rsidRDefault="0088269D">
            <w:pPr>
              <w:rPr>
                <w:sz w:val="18"/>
                <w:szCs w:val="18"/>
                <w:lang w:val="it-IT"/>
              </w:rPr>
            </w:pPr>
            <w:bookmarkStart w:id="1" w:name="_GoBack"/>
            <w:bookmarkEnd w:id="1"/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14:paraId="16F38CDF" w14:textId="77777777" w:rsidR="0088269D" w:rsidRPr="00E477DF" w:rsidRDefault="0088269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14:paraId="187007E7" w14:textId="77777777" w:rsidR="0088269D" w:rsidRPr="00E477DF" w:rsidRDefault="0088269D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8269D" w14:paraId="2F96838C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12D8C73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6B71DC56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0A1EB0CD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56716F2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10:00 - 11:30</w:t>
            </w:r>
          </w:p>
        </w:tc>
        <w:tc>
          <w:tcPr>
            <w:tcW w:w="2142" w:type="dxa"/>
          </w:tcPr>
          <w:p w14:paraId="58C129D7" w14:textId="77777777" w:rsidR="0088269D" w:rsidRDefault="0088269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1948" w:type="dxa"/>
          </w:tcPr>
          <w:p w14:paraId="056F09AE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14:paraId="0FD31342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516335A1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C417105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14:paraId="35999A85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14:paraId="60C9A1A7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14:paraId="324B6C7E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14:paraId="128DFC0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8" w:space="0" w:color="000000"/>
            </w:tcBorders>
          </w:tcPr>
          <w:p w14:paraId="6C0AAC13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14:paraId="707847B1" w14:textId="77777777" w:rsidR="0088269D" w:rsidRDefault="0088269D">
            <w:pPr>
              <w:rPr>
                <w:sz w:val="18"/>
                <w:szCs w:val="18"/>
              </w:rPr>
            </w:pPr>
          </w:p>
        </w:tc>
      </w:tr>
    </w:tbl>
    <w:p w14:paraId="660D43B8" w14:textId="77777777" w:rsidR="0088269D" w:rsidRDefault="008826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9"/>
        <w:tblW w:w="1491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2480"/>
        <w:gridCol w:w="1620"/>
      </w:tblGrid>
      <w:tr w:rsidR="0088269D" w:rsidRPr="00E477DF" w14:paraId="72681AF3" w14:textId="77777777">
        <w:tc>
          <w:tcPr>
            <w:tcW w:w="1491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14:paraId="25EBC8B4" w14:textId="77777777" w:rsidR="0088269D" w:rsidRPr="00E477DF" w:rsidRDefault="00E477DF">
            <w:pPr>
              <w:jc w:val="center"/>
              <w:rPr>
                <w:b/>
                <w:lang w:val="it-IT"/>
              </w:rPr>
            </w:pPr>
            <w:r w:rsidRPr="00E477DF">
              <w:rPr>
                <w:b/>
                <w:lang w:val="it-IT"/>
              </w:rPr>
              <w:t>STUDIJSKI PROGRAM ZA</w:t>
            </w:r>
            <w:r w:rsidRPr="00E477DF">
              <w:rPr>
                <w:b/>
                <w:lang w:val="it-IT"/>
              </w:rPr>
              <w:t xml:space="preserve"> ITALIJANSKI JEZIK I KNJIŽEVNOST</w:t>
            </w:r>
          </w:p>
          <w:p w14:paraId="617F7994" w14:textId="77777777" w:rsidR="0088269D" w:rsidRPr="00E477DF" w:rsidRDefault="00E477DF">
            <w:pPr>
              <w:jc w:val="center"/>
              <w:rPr>
                <w:b/>
                <w:lang w:val="it-IT"/>
              </w:rPr>
            </w:pPr>
            <w:r w:rsidRPr="00E477DF">
              <w:rPr>
                <w:b/>
                <w:lang w:val="it-IT"/>
              </w:rPr>
              <w:t>RASPORED PREDAVANJA I VJEŽBI ZA SPECIJALISTIČKI STUDIJ U LJETNJEM (II) SEMESTRU AKADEMSKE 2022/2023.</w:t>
            </w:r>
          </w:p>
        </w:tc>
      </w:tr>
      <w:tr w:rsidR="0088269D" w:rsidRPr="00E477DF" w14:paraId="3ECF0662" w14:textId="77777777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1EDEC39B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6302D75D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7F0D049D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1770893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E90CDE3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24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5437592D" w14:textId="77777777" w:rsidR="0088269D" w:rsidRPr="00E477DF" w:rsidRDefault="0088269D">
            <w:pPr>
              <w:rPr>
                <w:lang w:val="it-IT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6A64F9C6" w14:textId="77777777" w:rsidR="0088269D" w:rsidRPr="00E477DF" w:rsidRDefault="0088269D">
            <w:pPr>
              <w:rPr>
                <w:lang w:val="it-IT"/>
              </w:rPr>
            </w:pPr>
          </w:p>
        </w:tc>
      </w:tr>
      <w:tr w:rsidR="0088269D" w14:paraId="5B88D4FB" w14:textId="77777777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734B532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14:paraId="2C17FF9B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14:paraId="2FB598E1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Metodika nastave italijanskog jezika sa školskim radom (predavanja)</w:t>
            </w: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14:paraId="64B6B2B9" w14:textId="77777777" w:rsidR="0088269D" w:rsidRPr="00E477DF" w:rsidRDefault="0088269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14:paraId="4FF34BE2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Pedagoška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psihologija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80" w:type="dxa"/>
            <w:tcBorders>
              <w:top w:val="single" w:sz="18" w:space="0" w:color="000000"/>
            </w:tcBorders>
            <w:shd w:val="clear" w:color="auto" w:fill="FFFF00"/>
          </w:tcPr>
          <w:p w14:paraId="43B2ED6D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14:paraId="424B3DA6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635978BD" w14:textId="77777777">
        <w:trPr>
          <w:trHeight w:val="300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B5F8C8F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0BA00898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14:paraId="15765D0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450" w:type="dxa"/>
          </w:tcPr>
          <w:p w14:paraId="78DAA22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768C04F0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Andrija </w:t>
            </w:r>
            <w:proofErr w:type="spellStart"/>
            <w:r>
              <w:rPr>
                <w:sz w:val="18"/>
                <w:szCs w:val="18"/>
              </w:rPr>
              <w:t>Dulović</w:t>
            </w:r>
            <w:proofErr w:type="spellEnd"/>
          </w:p>
        </w:tc>
        <w:tc>
          <w:tcPr>
            <w:tcW w:w="2480" w:type="dxa"/>
          </w:tcPr>
          <w:p w14:paraId="74A669BD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</w:tcPr>
          <w:p w14:paraId="2F336FEC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00B0FBCB" w14:textId="77777777">
        <w:trPr>
          <w:trHeight w:val="67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A79D9DA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2FA76F51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4566384A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8:30 - 10:00</w:t>
            </w:r>
          </w:p>
        </w:tc>
        <w:tc>
          <w:tcPr>
            <w:tcW w:w="2450" w:type="dxa"/>
          </w:tcPr>
          <w:p w14:paraId="7D8A3BC1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14:paraId="3B23694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13:05 - 14:35</w:t>
            </w:r>
          </w:p>
        </w:tc>
        <w:tc>
          <w:tcPr>
            <w:tcW w:w="2480" w:type="dxa"/>
          </w:tcPr>
          <w:p w14:paraId="5889AC1E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</w:tcPr>
          <w:p w14:paraId="349CDC02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402A9988" w14:textId="77777777">
        <w:trPr>
          <w:trHeight w:val="85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0B83DAA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226EF6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5F07AE4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14:paraId="44B64A03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20423BF8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amfiteatar</w:t>
            </w:r>
            <w:proofErr w:type="spellEnd"/>
          </w:p>
        </w:tc>
        <w:tc>
          <w:tcPr>
            <w:tcW w:w="2480" w:type="dxa"/>
            <w:tcBorders>
              <w:bottom w:val="single" w:sz="12" w:space="0" w:color="000000"/>
            </w:tcBorders>
          </w:tcPr>
          <w:p w14:paraId="28035BA2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000000"/>
              <w:right w:val="single" w:sz="18" w:space="0" w:color="000000"/>
            </w:tcBorders>
          </w:tcPr>
          <w:p w14:paraId="23DF14B8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2555B33A" w14:textId="7777777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D50C335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14:paraId="5E5DA90F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A2B985D" w14:textId="77777777" w:rsidR="0088269D" w:rsidRDefault="00E477D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Italijanski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jezik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II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581018E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Opšta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lingvistika</w:t>
            </w:r>
            <w:proofErr w:type="spellEnd"/>
            <w:r>
              <w:rPr>
                <w:b/>
                <w:sz w:val="18"/>
                <w:szCs w:val="18"/>
              </w:rPr>
              <w:t xml:space="preserve"> II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12548ED" w14:textId="77777777" w:rsidR="0088269D" w:rsidRDefault="00E477D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Italijanska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književnost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II </w:t>
            </w:r>
          </w:p>
          <w:p w14:paraId="4E6B899C" w14:textId="77777777" w:rsidR="0088269D" w:rsidRDefault="00E477DF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(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predavanja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E8AF387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03AD2AF5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8269D" w14:paraId="1EDFCF96" w14:textId="77777777">
        <w:trPr>
          <w:trHeight w:val="75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3C970B7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1F6029C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15CEE44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5353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Rajka </w:t>
            </w:r>
            <w:proofErr w:type="spellStart"/>
            <w:r>
              <w:rPr>
                <w:sz w:val="18"/>
                <w:szCs w:val="18"/>
              </w:rPr>
              <w:t>Glušica</w:t>
            </w:r>
            <w:proofErr w:type="spellEnd"/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42E47C75" w14:textId="77777777" w:rsidR="0088269D" w:rsidRDefault="00E477DF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prof. </w:t>
            </w:r>
            <w:proofErr w:type="spellStart"/>
            <w:r>
              <w:rPr>
                <w:sz w:val="18"/>
                <w:szCs w:val="18"/>
                <w:highlight w:val="white"/>
              </w:rPr>
              <w:t>dr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Vesna Kilibarda</w:t>
            </w:r>
          </w:p>
        </w:tc>
        <w:tc>
          <w:tcPr>
            <w:tcW w:w="2480" w:type="dxa"/>
            <w:tcBorders>
              <w:top w:val="single" w:sz="12" w:space="0" w:color="000000"/>
            </w:tcBorders>
          </w:tcPr>
          <w:p w14:paraId="52875E28" w14:textId="77777777" w:rsidR="0088269D" w:rsidRDefault="00E477DF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12" w:space="0" w:color="000000"/>
              <w:right w:val="single" w:sz="18" w:space="0" w:color="000000"/>
            </w:tcBorders>
          </w:tcPr>
          <w:p w14:paraId="2E341394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20264BCF" w14:textId="77777777">
        <w:trPr>
          <w:trHeight w:val="13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B2B7786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1D9514D7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7B4D48AE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10:05 - 11:35</w:t>
            </w: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2D7A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11:30 - 13:00</w:t>
            </w:r>
          </w:p>
        </w:tc>
        <w:tc>
          <w:tcPr>
            <w:tcW w:w="2142" w:type="dxa"/>
          </w:tcPr>
          <w:p w14:paraId="58DF7B4F" w14:textId="77777777" w:rsidR="0088269D" w:rsidRDefault="00E477DF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13:15 – 14:45</w:t>
            </w:r>
          </w:p>
        </w:tc>
        <w:tc>
          <w:tcPr>
            <w:tcW w:w="2480" w:type="dxa"/>
          </w:tcPr>
          <w:p w14:paraId="108A6550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620" w:type="dxa"/>
            <w:tcBorders>
              <w:right w:val="single" w:sz="18" w:space="0" w:color="000000"/>
            </w:tcBorders>
          </w:tcPr>
          <w:p w14:paraId="285D58D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2F171548" w14:textId="77777777">
        <w:trPr>
          <w:trHeight w:val="148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83708E8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25D9BC6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14:paraId="0C2DDF90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48B0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5B7F7CAD" w14:textId="77777777" w:rsidR="0088269D" w:rsidRDefault="00E477DF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127</w:t>
            </w:r>
          </w:p>
        </w:tc>
        <w:tc>
          <w:tcPr>
            <w:tcW w:w="2480" w:type="dxa"/>
            <w:tcBorders>
              <w:bottom w:val="single" w:sz="12" w:space="0" w:color="000000"/>
            </w:tcBorders>
          </w:tcPr>
          <w:p w14:paraId="44DED289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620" w:type="dxa"/>
            <w:tcBorders>
              <w:bottom w:val="single" w:sz="12" w:space="0" w:color="000000"/>
              <w:right w:val="single" w:sz="18" w:space="0" w:color="000000"/>
            </w:tcBorders>
          </w:tcPr>
          <w:p w14:paraId="333FBBDE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:rsidRPr="00E477DF" w14:paraId="381E1303" w14:textId="77777777">
        <w:trPr>
          <w:trHeight w:val="2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39838A2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21C171A6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531BC22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1B20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Metodika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nastave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italijanskog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školskim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radom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6C00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sz w:val="18"/>
                <w:szCs w:val="18"/>
              </w:rPr>
              <w:t xml:space="preserve"> II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1E67F985" w14:textId="77777777" w:rsidR="0088269D" w:rsidRPr="00E477DF" w:rsidRDefault="00E477DF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E477DF">
              <w:rPr>
                <w:b/>
                <w:sz w:val="18"/>
                <w:szCs w:val="18"/>
                <w:lang w:val="it-IT"/>
              </w:rPr>
              <w:t>Didaktika - Teorija obrazovanja i nastave (predavanja)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15DC1BAA" w14:textId="77777777" w:rsidR="0088269D" w:rsidRPr="00E477DF" w:rsidRDefault="0088269D">
            <w:pPr>
              <w:rPr>
                <w:sz w:val="18"/>
                <w:szCs w:val="18"/>
                <w:lang w:val="it-IT"/>
              </w:rPr>
            </w:pPr>
          </w:p>
        </w:tc>
      </w:tr>
      <w:tr w:rsidR="0088269D" w14:paraId="3151EB59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74CC3427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58F9A2BE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467C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FFB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Vera </w:t>
            </w:r>
            <w:proofErr w:type="spellStart"/>
            <w:r>
              <w:rPr>
                <w:sz w:val="18"/>
                <w:szCs w:val="18"/>
              </w:rPr>
              <w:t>Tomanović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6AD865FF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480" w:type="dxa"/>
            <w:tcBorders>
              <w:top w:val="single" w:sz="12" w:space="0" w:color="000000"/>
            </w:tcBorders>
          </w:tcPr>
          <w:p w14:paraId="0ACDE944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Milica Jelić</w:t>
            </w:r>
          </w:p>
        </w:tc>
        <w:tc>
          <w:tcPr>
            <w:tcW w:w="1620" w:type="dxa"/>
            <w:tcBorders>
              <w:top w:val="single" w:sz="12" w:space="0" w:color="000000"/>
              <w:right w:val="single" w:sz="18" w:space="0" w:color="000000"/>
            </w:tcBorders>
          </w:tcPr>
          <w:p w14:paraId="187A9279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497F9255" w14:textId="77777777">
        <w:trPr>
          <w:trHeight w:val="2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EBE826F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5D9EB2A4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2102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24FE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10:00 - 11:30</w:t>
            </w:r>
          </w:p>
        </w:tc>
        <w:tc>
          <w:tcPr>
            <w:tcW w:w="2142" w:type="dxa"/>
          </w:tcPr>
          <w:p w14:paraId="2A32E0E4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11:35 - 13:05</w:t>
            </w:r>
          </w:p>
        </w:tc>
        <w:tc>
          <w:tcPr>
            <w:tcW w:w="2480" w:type="dxa"/>
          </w:tcPr>
          <w:p w14:paraId="7CEA62A4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13:15 - 14:45</w:t>
            </w:r>
          </w:p>
        </w:tc>
        <w:tc>
          <w:tcPr>
            <w:tcW w:w="1620" w:type="dxa"/>
            <w:tcBorders>
              <w:right w:val="single" w:sz="18" w:space="0" w:color="000000"/>
            </w:tcBorders>
          </w:tcPr>
          <w:p w14:paraId="46D737AC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73A8C3E2" w14:textId="77777777">
        <w:trPr>
          <w:trHeight w:val="22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3E1DA058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19D252A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BROJ </w:t>
            </w:r>
            <w:r>
              <w:rPr>
                <w:b/>
                <w:sz w:val="18"/>
                <w:szCs w:val="18"/>
              </w:rPr>
              <w:t>SALE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83E3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8E2E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14:paraId="540A5812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127</w:t>
            </w:r>
          </w:p>
        </w:tc>
        <w:tc>
          <w:tcPr>
            <w:tcW w:w="2480" w:type="dxa"/>
            <w:tcBorders>
              <w:bottom w:val="single" w:sz="12" w:space="0" w:color="000000"/>
            </w:tcBorders>
          </w:tcPr>
          <w:p w14:paraId="2BE190D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620" w:type="dxa"/>
            <w:tcBorders>
              <w:bottom w:val="single" w:sz="12" w:space="0" w:color="000000"/>
              <w:right w:val="single" w:sz="18" w:space="0" w:color="000000"/>
            </w:tcBorders>
          </w:tcPr>
          <w:p w14:paraId="077D7972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3EDAC0E5" w14:textId="77777777">
        <w:trPr>
          <w:trHeight w:val="41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C6F9B28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50A0104B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279DE105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3323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II (</w:t>
            </w:r>
            <w:proofErr w:type="spellStart"/>
            <w:r>
              <w:rPr>
                <w:b/>
                <w:sz w:val="18"/>
                <w:szCs w:val="18"/>
              </w:rPr>
              <w:t>predavanja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BA00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II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CC88E9A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6513ACD8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:rsidRPr="00E477DF" w14:paraId="3B26A025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926F6A4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6D0EF89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1B35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A22F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CE6C" w14:textId="77777777" w:rsidR="0088269D" w:rsidRPr="00E477DF" w:rsidRDefault="00E477DF">
            <w:pPr>
              <w:jc w:val="center"/>
              <w:rPr>
                <w:sz w:val="18"/>
                <w:szCs w:val="18"/>
                <w:lang w:val="it-IT"/>
              </w:rPr>
            </w:pPr>
            <w:r w:rsidRPr="00E477DF">
              <w:rPr>
                <w:sz w:val="18"/>
                <w:szCs w:val="18"/>
                <w:lang w:val="it-IT"/>
              </w:rPr>
              <w:t xml:space="preserve">dr Vincenza Leone, strana lektorka </w:t>
            </w:r>
          </w:p>
        </w:tc>
        <w:tc>
          <w:tcPr>
            <w:tcW w:w="2480" w:type="dxa"/>
            <w:tcBorders>
              <w:top w:val="single" w:sz="12" w:space="0" w:color="000000"/>
            </w:tcBorders>
          </w:tcPr>
          <w:p w14:paraId="6857EDE8" w14:textId="77777777" w:rsidR="0088269D" w:rsidRPr="00E477DF" w:rsidRDefault="00E477DF">
            <w:pPr>
              <w:rPr>
                <w:sz w:val="18"/>
                <w:szCs w:val="18"/>
                <w:lang w:val="it-IT"/>
              </w:rPr>
            </w:pPr>
            <w:r w:rsidRPr="00E477DF">
              <w:rPr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right w:val="single" w:sz="18" w:space="0" w:color="000000"/>
            </w:tcBorders>
          </w:tcPr>
          <w:p w14:paraId="104ED3F9" w14:textId="77777777" w:rsidR="0088269D" w:rsidRPr="00E477DF" w:rsidRDefault="0088269D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8269D" w14:paraId="5CFE63F0" w14:textId="77777777">
        <w:trPr>
          <w:trHeight w:val="76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3DA771E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7F18A544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2D11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2DFAE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 00 – 11:30</w:t>
            </w:r>
          </w:p>
        </w:tc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C15D1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11:35 - 13:05</w:t>
            </w:r>
          </w:p>
        </w:tc>
        <w:tc>
          <w:tcPr>
            <w:tcW w:w="2480" w:type="dxa"/>
          </w:tcPr>
          <w:p w14:paraId="63FDB34A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</w:tcPr>
          <w:p w14:paraId="16D3F8D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768CABBF" w14:textId="77777777">
        <w:trPr>
          <w:trHeight w:val="103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264CD67D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CCD4D41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9A45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01305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2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8B5E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80" w:type="dxa"/>
            <w:tcBorders>
              <w:bottom w:val="single" w:sz="12" w:space="0" w:color="000000"/>
            </w:tcBorders>
          </w:tcPr>
          <w:p w14:paraId="62BD8C35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2" w:space="0" w:color="000000"/>
              <w:right w:val="single" w:sz="18" w:space="0" w:color="000000"/>
            </w:tcBorders>
          </w:tcPr>
          <w:p w14:paraId="1CB8BF39" w14:textId="77777777" w:rsidR="0088269D" w:rsidRDefault="0088269D">
            <w:pPr>
              <w:rPr>
                <w:sz w:val="18"/>
                <w:szCs w:val="18"/>
              </w:rPr>
            </w:pPr>
          </w:p>
        </w:tc>
      </w:tr>
      <w:tr w:rsidR="0088269D" w14:paraId="45121CA2" w14:textId="77777777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0DA5A784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14:paraId="27182070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63A125FA" w14:textId="77777777" w:rsidR="0088269D" w:rsidRDefault="0088269D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383AD7FD" w14:textId="77777777" w:rsidR="0088269D" w:rsidRDefault="00E477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jezik</w:t>
            </w:r>
            <w:proofErr w:type="spellEnd"/>
            <w:r>
              <w:rPr>
                <w:b/>
                <w:sz w:val="18"/>
                <w:szCs w:val="18"/>
              </w:rPr>
              <w:t xml:space="preserve"> II (</w:t>
            </w:r>
            <w:proofErr w:type="spellStart"/>
            <w:r>
              <w:rPr>
                <w:b/>
                <w:sz w:val="18"/>
                <w:szCs w:val="18"/>
              </w:rPr>
              <w:t>vježbe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447CDB87" w14:textId="77777777" w:rsidR="0088269D" w:rsidRDefault="0088269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14:paraId="04FEA2FD" w14:textId="77777777" w:rsidR="0088269D" w:rsidRDefault="0088269D">
            <w:pPr>
              <w:jc w:val="center"/>
              <w:rPr>
                <w:b/>
                <w:sz w:val="18"/>
                <w:szCs w:val="18"/>
                <w:highlight w:val="cyan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14:paraId="37BF6853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:rsidRPr="00E477DF" w14:paraId="31B06B25" w14:textId="77777777">
        <w:trPr>
          <w:trHeight w:val="174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62E13C94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5DDEFC6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14:paraId="5E44825A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14:paraId="0549A79E" w14:textId="77777777" w:rsidR="0088269D" w:rsidRPr="00E477DF" w:rsidRDefault="00E477DF">
            <w:pPr>
              <w:jc w:val="center"/>
              <w:rPr>
                <w:sz w:val="18"/>
                <w:szCs w:val="18"/>
                <w:lang w:val="it-IT"/>
              </w:rPr>
            </w:pPr>
            <w:r w:rsidRPr="00E477DF">
              <w:rPr>
                <w:sz w:val="18"/>
                <w:szCs w:val="18"/>
                <w:lang w:val="it-IT"/>
              </w:rPr>
              <w:t>dr Vincenza Leone, strana lektorka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14:paraId="75B0019B" w14:textId="77777777" w:rsidR="0088269D" w:rsidRPr="00E477DF" w:rsidRDefault="0088269D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480" w:type="dxa"/>
            <w:tcBorders>
              <w:top w:val="single" w:sz="12" w:space="0" w:color="000000"/>
            </w:tcBorders>
          </w:tcPr>
          <w:p w14:paraId="7C3A93C3" w14:textId="77777777" w:rsidR="0088269D" w:rsidRPr="00E477DF" w:rsidRDefault="0088269D">
            <w:pPr>
              <w:jc w:val="center"/>
              <w:rPr>
                <w:sz w:val="18"/>
                <w:szCs w:val="18"/>
                <w:highlight w:val="cyan"/>
                <w:lang w:val="it-IT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right w:val="single" w:sz="18" w:space="0" w:color="000000"/>
            </w:tcBorders>
          </w:tcPr>
          <w:p w14:paraId="6E4394CD" w14:textId="77777777" w:rsidR="0088269D" w:rsidRPr="00E477DF" w:rsidRDefault="0088269D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88269D" w14:paraId="6F24259A" w14:textId="77777777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80B28DB" w14:textId="77777777" w:rsidR="0088269D" w:rsidRPr="00E477DF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14:paraId="3F2B3F29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14:paraId="7922ED6B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14:paraId="4BFB26CB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10:00 - 11:30</w:t>
            </w:r>
          </w:p>
        </w:tc>
        <w:tc>
          <w:tcPr>
            <w:tcW w:w="2142" w:type="dxa"/>
          </w:tcPr>
          <w:p w14:paraId="7D0C1C93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480" w:type="dxa"/>
          </w:tcPr>
          <w:p w14:paraId="54B123A5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18" w:space="0" w:color="000000"/>
            </w:tcBorders>
          </w:tcPr>
          <w:p w14:paraId="2AB14EAE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  <w:tr w:rsidR="0088269D" w14:paraId="6368E135" w14:textId="77777777"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14:paraId="58C36E38" w14:textId="77777777" w:rsidR="0088269D" w:rsidRDefault="008826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14:paraId="5C683C20" w14:textId="77777777" w:rsidR="0088269D" w:rsidRDefault="00E477D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14:paraId="25D7730A" w14:textId="77777777" w:rsidR="0088269D" w:rsidRDefault="0088269D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14:paraId="5565112F" w14:textId="77777777" w:rsidR="0088269D" w:rsidRDefault="00E477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14:paraId="21512E03" w14:textId="77777777" w:rsidR="0088269D" w:rsidRDefault="00E477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2480" w:type="dxa"/>
            <w:tcBorders>
              <w:bottom w:val="single" w:sz="18" w:space="0" w:color="000000"/>
            </w:tcBorders>
          </w:tcPr>
          <w:p w14:paraId="425EFF2F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18" w:space="0" w:color="000000"/>
              <w:right w:val="single" w:sz="18" w:space="0" w:color="000000"/>
            </w:tcBorders>
          </w:tcPr>
          <w:p w14:paraId="51707C99" w14:textId="77777777" w:rsidR="0088269D" w:rsidRDefault="0088269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994901C" w14:textId="77777777" w:rsidR="0088269D" w:rsidRDefault="0088269D"/>
    <w:sectPr w:rsidR="0088269D">
      <w:pgSz w:w="15840" w:h="12240" w:orient="landscape"/>
      <w:pgMar w:top="426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D"/>
    <w:rsid w:val="0052399F"/>
    <w:rsid w:val="0088269D"/>
    <w:rsid w:val="00E4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29C3"/>
  <w15:docId w15:val="{ACA1ED53-ADE0-4E6A-889F-26C20CBD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97"/>
  </w:style>
  <w:style w:type="paragraph" w:styleId="Heading1">
    <w:name w:val="heading 1"/>
    <w:basedOn w:val="Normal"/>
    <w:next w:val="Normal"/>
    <w:link w:val="Heading1Char"/>
    <w:uiPriority w:val="9"/>
    <w:qFormat/>
    <w:rsid w:val="005048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8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8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89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8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8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489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504897"/>
    <w:rPr>
      <w:rFonts w:ascii="Times New Roman" w:eastAsia="Times New Roman" w:hAnsi="Times New Roman" w:cs="Times New Roman"/>
      <w:b/>
      <w:sz w:val="48"/>
      <w:szCs w:val="48"/>
      <w:lang w:val="en-US" w:eastAsia="it-IT"/>
    </w:rPr>
  </w:style>
  <w:style w:type="character" w:customStyle="1" w:styleId="Heading2Char">
    <w:name w:val="Heading 2 Char"/>
    <w:basedOn w:val="DefaultParagraphFont"/>
    <w:link w:val="Heading2"/>
    <w:rsid w:val="00504897"/>
    <w:rPr>
      <w:rFonts w:ascii="Times New Roman" w:eastAsia="Times New Roman" w:hAnsi="Times New Roman" w:cs="Times New Roman"/>
      <w:b/>
      <w:sz w:val="36"/>
      <w:szCs w:val="36"/>
      <w:lang w:val="en-US" w:eastAsia="it-IT"/>
    </w:rPr>
  </w:style>
  <w:style w:type="character" w:customStyle="1" w:styleId="Heading3Char">
    <w:name w:val="Heading 3 Char"/>
    <w:basedOn w:val="DefaultParagraphFont"/>
    <w:link w:val="Heading3"/>
    <w:rsid w:val="00504897"/>
    <w:rPr>
      <w:rFonts w:ascii="Times New Roman" w:eastAsia="Times New Roman" w:hAnsi="Times New Roman" w:cs="Times New Roman"/>
      <w:b/>
      <w:sz w:val="28"/>
      <w:szCs w:val="28"/>
      <w:lang w:val="en-US" w:eastAsia="it-IT"/>
    </w:rPr>
  </w:style>
  <w:style w:type="character" w:customStyle="1" w:styleId="Heading4Char">
    <w:name w:val="Heading 4 Char"/>
    <w:basedOn w:val="DefaultParagraphFont"/>
    <w:link w:val="Heading4"/>
    <w:rsid w:val="00504897"/>
    <w:rPr>
      <w:rFonts w:ascii="Times New Roman" w:eastAsia="Times New Roman" w:hAnsi="Times New Roman" w:cs="Times New Roman"/>
      <w:b/>
      <w:sz w:val="24"/>
      <w:szCs w:val="24"/>
      <w:lang w:val="en-US" w:eastAsia="it-IT"/>
    </w:rPr>
  </w:style>
  <w:style w:type="character" w:customStyle="1" w:styleId="Heading5Char">
    <w:name w:val="Heading 5 Char"/>
    <w:basedOn w:val="DefaultParagraphFont"/>
    <w:link w:val="Heading5"/>
    <w:rsid w:val="00504897"/>
    <w:rPr>
      <w:rFonts w:ascii="Times New Roman" w:eastAsia="Times New Roman" w:hAnsi="Times New Roman" w:cs="Times New Roman"/>
      <w:b/>
      <w:lang w:val="en-US" w:eastAsia="it-IT"/>
    </w:rPr>
  </w:style>
  <w:style w:type="character" w:customStyle="1" w:styleId="Heading6Char">
    <w:name w:val="Heading 6 Char"/>
    <w:basedOn w:val="DefaultParagraphFont"/>
    <w:link w:val="Heading6"/>
    <w:rsid w:val="00504897"/>
    <w:rPr>
      <w:rFonts w:ascii="Times New Roman" w:eastAsia="Times New Roman" w:hAnsi="Times New Roman" w:cs="Times New Roman"/>
      <w:b/>
      <w:sz w:val="20"/>
      <w:szCs w:val="20"/>
      <w:lang w:val="en-US" w:eastAsia="it-IT"/>
    </w:rPr>
  </w:style>
  <w:style w:type="character" w:customStyle="1" w:styleId="TitleChar">
    <w:name w:val="Title Char"/>
    <w:basedOn w:val="DefaultParagraphFont"/>
    <w:link w:val="Title"/>
    <w:rsid w:val="00504897"/>
    <w:rPr>
      <w:rFonts w:ascii="Times New Roman" w:eastAsia="Times New Roman" w:hAnsi="Times New Roman" w:cs="Times New Roman"/>
      <w:b/>
      <w:sz w:val="72"/>
      <w:szCs w:val="72"/>
      <w:lang w:val="en-US" w:eastAsia="it-IT"/>
    </w:rPr>
  </w:style>
  <w:style w:type="character" w:customStyle="1" w:styleId="SubtitleChar">
    <w:name w:val="Subtitle Char"/>
    <w:basedOn w:val="DefaultParagraphFont"/>
    <w:link w:val="Subtitle"/>
    <w:rsid w:val="00504897"/>
    <w:rPr>
      <w:rFonts w:ascii="Georgia" w:eastAsia="Georgia" w:hAnsi="Georgia" w:cs="Georgia"/>
      <w:i/>
      <w:color w:val="666666"/>
      <w:sz w:val="48"/>
      <w:szCs w:val="48"/>
      <w:lang w:val="en-US" w:eastAsia="it-IT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16keXJEi28TFO4W3XJkg07VXHw==">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Author</cp:lastModifiedBy>
  <cp:revision>3</cp:revision>
  <dcterms:created xsi:type="dcterms:W3CDTF">2024-02-11T13:31:00Z</dcterms:created>
  <dcterms:modified xsi:type="dcterms:W3CDTF">2024-02-11T15:02:00Z</dcterms:modified>
</cp:coreProperties>
</file>